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C391F" w14:textId="77777777" w:rsidR="00D35438" w:rsidRDefault="00D35438" w:rsidP="00D35438">
      <w:pPr>
        <w:autoSpaceDE w:val="0"/>
        <w:autoSpaceDN w:val="0"/>
        <w:adjustRightInd w:val="0"/>
        <w:spacing w:after="0" w:line="240" w:lineRule="auto"/>
        <w:jc w:val="center"/>
        <w:rPr>
          <w:rFonts w:ascii="CIDFont+F3" w:hAnsi="CIDFont+F3" w:cs="CIDFont+F3"/>
          <w:b/>
          <w:color w:val="000000" w:themeColor="text1"/>
          <w:sz w:val="72"/>
          <w:szCs w:val="72"/>
        </w:rPr>
      </w:pPr>
    </w:p>
    <w:p w14:paraId="666D1290" w14:textId="1E47FAC6" w:rsidR="00D35438" w:rsidRPr="00D35438" w:rsidRDefault="00D35438" w:rsidP="00D35438">
      <w:pPr>
        <w:autoSpaceDE w:val="0"/>
        <w:autoSpaceDN w:val="0"/>
        <w:adjustRightInd w:val="0"/>
        <w:spacing w:after="0" w:line="240" w:lineRule="auto"/>
        <w:jc w:val="center"/>
        <w:rPr>
          <w:rFonts w:ascii="CIDFont+F3" w:hAnsi="CIDFont+F3" w:cs="CIDFont+F3"/>
          <w:b/>
          <w:color w:val="000000" w:themeColor="text1"/>
          <w:sz w:val="72"/>
          <w:szCs w:val="72"/>
        </w:rPr>
      </w:pPr>
      <w:r w:rsidRPr="00D35438">
        <w:rPr>
          <w:rFonts w:ascii="CIDFont+F3" w:hAnsi="CIDFont+F3" w:cs="CIDFont+F3"/>
          <w:b/>
          <w:color w:val="000000" w:themeColor="text1"/>
          <w:sz w:val="72"/>
          <w:szCs w:val="72"/>
        </w:rPr>
        <w:t xml:space="preserve">Great </w:t>
      </w:r>
      <w:proofErr w:type="spellStart"/>
      <w:r w:rsidRPr="00D35438">
        <w:rPr>
          <w:rFonts w:ascii="CIDFont+F3" w:hAnsi="CIDFont+F3" w:cs="CIDFont+F3"/>
          <w:b/>
          <w:color w:val="000000" w:themeColor="text1"/>
          <w:sz w:val="72"/>
          <w:szCs w:val="72"/>
        </w:rPr>
        <w:t>Alne</w:t>
      </w:r>
      <w:proofErr w:type="spellEnd"/>
      <w:r w:rsidRPr="00D35438">
        <w:rPr>
          <w:rFonts w:ascii="CIDFont+F3" w:hAnsi="CIDFont+F3" w:cs="CIDFont+F3"/>
          <w:b/>
          <w:color w:val="000000" w:themeColor="text1"/>
          <w:sz w:val="72"/>
          <w:szCs w:val="72"/>
        </w:rPr>
        <w:t xml:space="preserve"> Primary School</w:t>
      </w:r>
    </w:p>
    <w:p w14:paraId="43BAE836" w14:textId="746B4657" w:rsidR="00D35438" w:rsidRDefault="00D35438" w:rsidP="00D35438">
      <w:pPr>
        <w:autoSpaceDE w:val="0"/>
        <w:autoSpaceDN w:val="0"/>
        <w:adjustRightInd w:val="0"/>
        <w:spacing w:after="0" w:line="240" w:lineRule="auto"/>
        <w:jc w:val="center"/>
        <w:rPr>
          <w:rFonts w:ascii="CIDFont+F3" w:hAnsi="CIDFont+F3" w:cs="CIDFont+F3"/>
          <w:color w:val="C10000"/>
          <w:sz w:val="72"/>
          <w:szCs w:val="72"/>
        </w:rPr>
      </w:pPr>
    </w:p>
    <w:p w14:paraId="527678EE" w14:textId="00455EFC" w:rsidR="00D35438" w:rsidRDefault="00D35438" w:rsidP="00D35438">
      <w:pPr>
        <w:autoSpaceDE w:val="0"/>
        <w:autoSpaceDN w:val="0"/>
        <w:adjustRightInd w:val="0"/>
        <w:spacing w:after="0" w:line="240" w:lineRule="auto"/>
        <w:jc w:val="center"/>
        <w:rPr>
          <w:rFonts w:ascii="CIDFont+F3" w:hAnsi="CIDFont+F3" w:cs="CIDFont+F3"/>
          <w:color w:val="C10000"/>
          <w:sz w:val="72"/>
          <w:szCs w:val="72"/>
        </w:rPr>
      </w:pPr>
      <w:r w:rsidRPr="00D35438">
        <w:rPr>
          <w:rFonts w:ascii="CIDFont+F3" w:hAnsi="CIDFont+F3" w:cs="CIDFont+F3"/>
          <w:noProof/>
          <w:color w:val="C10000"/>
          <w:sz w:val="72"/>
          <w:szCs w:val="72"/>
        </w:rPr>
        <w:drawing>
          <wp:inline distT="0" distB="0" distL="0" distR="0" wp14:anchorId="50A5A6B5" wp14:editId="4550C86A">
            <wp:extent cx="94297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2975" cy="1228725"/>
                    </a:xfrm>
                    <a:prstGeom prst="rect">
                      <a:avLst/>
                    </a:prstGeom>
                    <a:noFill/>
                    <a:ln>
                      <a:noFill/>
                    </a:ln>
                  </pic:spPr>
                </pic:pic>
              </a:graphicData>
            </a:graphic>
          </wp:inline>
        </w:drawing>
      </w:r>
    </w:p>
    <w:p w14:paraId="00598846" w14:textId="77777777" w:rsidR="00D35438" w:rsidRPr="00D35438" w:rsidRDefault="00D35438" w:rsidP="00D35438">
      <w:pPr>
        <w:autoSpaceDE w:val="0"/>
        <w:autoSpaceDN w:val="0"/>
        <w:adjustRightInd w:val="0"/>
        <w:spacing w:after="0" w:line="240" w:lineRule="auto"/>
        <w:jc w:val="center"/>
        <w:rPr>
          <w:rFonts w:ascii="CIDFont+F3" w:hAnsi="CIDFont+F3" w:cs="CIDFont+F3"/>
          <w:b/>
          <w:color w:val="000000" w:themeColor="text1"/>
          <w:sz w:val="72"/>
          <w:szCs w:val="72"/>
        </w:rPr>
      </w:pPr>
    </w:p>
    <w:p w14:paraId="1E35FBBB" w14:textId="68749E65" w:rsidR="00B74C31" w:rsidRDefault="00D35438" w:rsidP="00D35438">
      <w:pPr>
        <w:spacing w:after="200" w:line="240" w:lineRule="auto"/>
        <w:jc w:val="center"/>
        <w:rPr>
          <w:rFonts w:ascii="Calibri" w:eastAsia="Calibri" w:hAnsi="Calibri" w:cs="Calibri"/>
          <w:b/>
          <w:color w:val="000000" w:themeColor="text1"/>
        </w:rPr>
      </w:pPr>
      <w:r w:rsidRPr="00D35438">
        <w:rPr>
          <w:rFonts w:ascii="CIDFont+F3" w:hAnsi="CIDFont+F3" w:cs="CIDFont+F3"/>
          <w:b/>
          <w:color w:val="000000" w:themeColor="text1"/>
          <w:sz w:val="48"/>
          <w:szCs w:val="48"/>
        </w:rPr>
        <w:t>Respectful, Responsible, Ready</w:t>
      </w:r>
    </w:p>
    <w:p w14:paraId="5CED7FAD" w14:textId="77777777" w:rsidR="00D35438" w:rsidRPr="00D35438" w:rsidRDefault="00D35438" w:rsidP="00D35438">
      <w:pPr>
        <w:spacing w:after="200" w:line="240" w:lineRule="auto"/>
        <w:jc w:val="center"/>
        <w:rPr>
          <w:rFonts w:ascii="Calibri" w:eastAsia="Calibri" w:hAnsi="Calibri" w:cs="Calibri"/>
          <w:b/>
          <w:color w:val="000000" w:themeColor="text1"/>
        </w:rPr>
      </w:pPr>
    </w:p>
    <w:p w14:paraId="0F8A2A03" w14:textId="427A8078" w:rsidR="00D35438" w:rsidRDefault="00D35438" w:rsidP="00B74C31">
      <w:pPr>
        <w:spacing w:after="200" w:line="240" w:lineRule="auto"/>
        <w:jc w:val="center"/>
        <w:outlineLvl w:val="0"/>
        <w:rPr>
          <w:b/>
          <w:bCs/>
          <w:color w:val="0000CC"/>
          <w:sz w:val="56"/>
          <w:szCs w:val="56"/>
        </w:rPr>
      </w:pPr>
    </w:p>
    <w:p w14:paraId="709F4B17" w14:textId="77777777" w:rsidR="00D35438" w:rsidRDefault="00D35438" w:rsidP="00B74C31">
      <w:pPr>
        <w:spacing w:after="200" w:line="240" w:lineRule="auto"/>
        <w:jc w:val="center"/>
        <w:outlineLvl w:val="0"/>
        <w:rPr>
          <w:b/>
          <w:bCs/>
          <w:color w:val="0000CC"/>
          <w:sz w:val="56"/>
          <w:szCs w:val="56"/>
        </w:rPr>
      </w:pPr>
    </w:p>
    <w:p w14:paraId="18070542" w14:textId="41A62627" w:rsidR="00B74C31" w:rsidRDefault="00AB11C4" w:rsidP="00E45D3C">
      <w:pPr>
        <w:spacing w:after="200" w:line="240" w:lineRule="auto"/>
        <w:jc w:val="center"/>
        <w:outlineLvl w:val="0"/>
        <w:rPr>
          <w:b/>
          <w:bCs/>
          <w:color w:val="0000CC"/>
          <w:sz w:val="56"/>
          <w:szCs w:val="56"/>
        </w:rPr>
      </w:pPr>
      <w:r>
        <w:rPr>
          <w:b/>
          <w:bCs/>
          <w:color w:val="0000CC"/>
          <w:sz w:val="56"/>
          <w:szCs w:val="56"/>
        </w:rPr>
        <w:t>Critical Incident</w:t>
      </w:r>
      <w:r w:rsidR="00B74C31">
        <w:rPr>
          <w:b/>
          <w:bCs/>
          <w:color w:val="0000CC"/>
          <w:sz w:val="56"/>
          <w:szCs w:val="56"/>
        </w:rPr>
        <w:t xml:space="preserve"> Policy</w:t>
      </w: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B74C31" w:rsidRPr="00004A08" w14:paraId="24316BB8" w14:textId="77777777" w:rsidTr="00C30A3C">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0618406" w14:textId="77777777" w:rsidR="00B74C31" w:rsidRPr="00004A08" w:rsidRDefault="00B74C31" w:rsidP="00C30A3C">
            <w:pPr>
              <w:ind w:left="176"/>
              <w:rPr>
                <w:rFonts w:cstheme="minorHAnsi"/>
                <w:b/>
              </w:rPr>
            </w:pPr>
            <w:r w:rsidRPr="00004A08">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812CC39" w14:textId="6B8540A2" w:rsidR="00B74C31" w:rsidRPr="00004A08" w:rsidRDefault="00B74C31" w:rsidP="00C30A3C">
            <w:pPr>
              <w:pStyle w:val="Heading31"/>
              <w:outlineLvl w:val="9"/>
              <w:rPr>
                <w:rFonts w:asciiTheme="minorHAnsi" w:eastAsia="Calibri" w:hAnsiTheme="minorHAnsi" w:cstheme="minorHAnsi"/>
                <w:bCs w:val="0"/>
                <w:color w:val="000000"/>
              </w:rPr>
            </w:pPr>
            <w:r w:rsidRPr="001649B2">
              <w:rPr>
                <w:rFonts w:asciiTheme="minorHAnsi" w:eastAsia="Calibri" w:hAnsiTheme="minorHAnsi" w:cstheme="minorHAnsi"/>
                <w:bCs w:val="0"/>
                <w:color w:val="000000"/>
                <w:sz w:val="22"/>
              </w:rPr>
              <w:t>Ma</w:t>
            </w:r>
            <w:r w:rsidR="00AB11C4" w:rsidRPr="001649B2">
              <w:rPr>
                <w:rFonts w:asciiTheme="minorHAnsi" w:eastAsia="Calibri" w:hAnsiTheme="minorHAnsi" w:cstheme="minorHAnsi"/>
                <w:bCs w:val="0"/>
                <w:color w:val="000000"/>
                <w:sz w:val="22"/>
              </w:rPr>
              <w:t>rch 2026</w:t>
            </w:r>
          </w:p>
        </w:tc>
      </w:tr>
      <w:tr w:rsidR="00B74C31" w:rsidRPr="00004A08" w14:paraId="261705F8" w14:textId="77777777" w:rsidTr="00C30A3C">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6FE307D" w14:textId="77777777" w:rsidR="00B74C31" w:rsidRPr="00004A08" w:rsidRDefault="00B74C31" w:rsidP="00C30A3C">
            <w:pPr>
              <w:ind w:left="176"/>
              <w:rPr>
                <w:rFonts w:cstheme="minorHAnsi"/>
                <w:b/>
              </w:rPr>
            </w:pPr>
            <w:r w:rsidRPr="00004A08">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3096D931" w14:textId="44D49D9A" w:rsidR="00B74C31" w:rsidRPr="00004A08" w:rsidRDefault="00B74C31" w:rsidP="00C30A3C">
            <w:pPr>
              <w:rPr>
                <w:rFonts w:cstheme="minorHAnsi"/>
                <w:b/>
              </w:rPr>
            </w:pPr>
            <w:r>
              <w:rPr>
                <w:rFonts w:cstheme="minorHAnsi"/>
                <w:b/>
              </w:rPr>
              <w:t>Ma</w:t>
            </w:r>
            <w:r w:rsidR="00AB11C4">
              <w:rPr>
                <w:rFonts w:cstheme="minorHAnsi"/>
                <w:b/>
              </w:rPr>
              <w:t>rch 2027</w:t>
            </w:r>
          </w:p>
        </w:tc>
      </w:tr>
      <w:tr w:rsidR="00B74C31" w:rsidRPr="00004A08" w14:paraId="1D4DAAFB" w14:textId="77777777" w:rsidTr="00C30A3C">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C4CB46A" w14:textId="77777777" w:rsidR="00B74C31" w:rsidRPr="00004A08" w:rsidRDefault="00B74C31" w:rsidP="00C30A3C">
            <w:pPr>
              <w:ind w:left="176"/>
              <w:rPr>
                <w:rFonts w:cstheme="minorHAnsi"/>
                <w:b/>
              </w:rPr>
            </w:pPr>
            <w:r w:rsidRPr="00004A08">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5B21EA1" w14:textId="77777777" w:rsidR="00B74C31" w:rsidRPr="00004A08" w:rsidRDefault="00B74C31" w:rsidP="00C30A3C">
            <w:pPr>
              <w:rPr>
                <w:rFonts w:cstheme="minorHAnsi"/>
                <w:b/>
              </w:rPr>
            </w:pPr>
            <w:r>
              <w:rPr>
                <w:rFonts w:cstheme="minorHAnsi"/>
                <w:b/>
              </w:rPr>
              <w:t>Headteacher</w:t>
            </w:r>
          </w:p>
        </w:tc>
      </w:tr>
      <w:tr w:rsidR="00B74C31" w:rsidRPr="00004A08" w14:paraId="68F12CDE" w14:textId="77777777" w:rsidTr="00C30A3C">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7A52444" w14:textId="77777777" w:rsidR="00B74C31" w:rsidRPr="00004A08" w:rsidRDefault="00B74C31" w:rsidP="00C30A3C">
            <w:pPr>
              <w:ind w:left="176"/>
              <w:rPr>
                <w:rFonts w:cstheme="minorHAnsi"/>
                <w:b/>
              </w:rPr>
            </w:pPr>
            <w:r w:rsidRPr="00004A08">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56D30AD" w14:textId="77777777" w:rsidR="00B74C31" w:rsidRPr="00004A08" w:rsidRDefault="00B74C31" w:rsidP="00C30A3C">
            <w:pPr>
              <w:rPr>
                <w:rFonts w:cstheme="minorHAnsi"/>
                <w:b/>
              </w:rPr>
            </w:pPr>
            <w:r w:rsidRPr="00196D40">
              <w:rPr>
                <w:rFonts w:ascii="Arial" w:eastAsia="MS Mincho" w:hAnsi="Arial" w:cs="Times New Roman"/>
                <w:noProof/>
                <w:sz w:val="20"/>
                <w:szCs w:val="24"/>
                <w:lang w:val="en-US"/>
              </w:rPr>
              <w:drawing>
                <wp:anchor distT="0" distB="0" distL="114300" distR="114300" simplePos="0" relativeHeight="251659264" behindDoc="0" locked="0" layoutInCell="1" allowOverlap="1" wp14:anchorId="72ABDC76" wp14:editId="46358112">
                  <wp:simplePos x="0" y="0"/>
                  <wp:positionH relativeFrom="column">
                    <wp:posOffset>-5715</wp:posOffset>
                  </wp:positionH>
                  <wp:positionV relativeFrom="paragraph">
                    <wp:posOffset>40640</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37D2F9E4" w14:textId="330BB033" w:rsidR="00AB11C4" w:rsidRPr="00AB11C4" w:rsidRDefault="00B74C31" w:rsidP="00AB11C4">
      <w:pPr>
        <w:pStyle w:val="Heading2"/>
        <w:rPr>
          <w:rFonts w:asciiTheme="minorHAnsi" w:hAnsiTheme="minorHAnsi" w:cstheme="minorHAnsi"/>
          <w:sz w:val="22"/>
          <w:szCs w:val="24"/>
        </w:rPr>
      </w:pPr>
      <w:r>
        <w:br w:type="page"/>
      </w:r>
    </w:p>
    <w:p w14:paraId="03103B30" w14:textId="65F517FB" w:rsidR="00605368" w:rsidRDefault="00605368" w:rsidP="00605368">
      <w:r>
        <w:lastRenderedPageBreak/>
        <w:t>This policy sets out the procedures to be followed to ensure the safety and protection of the whole school community in the event of a critical incident.</w:t>
      </w:r>
    </w:p>
    <w:p w14:paraId="20BB4800" w14:textId="0A791AD7" w:rsidR="00605368" w:rsidRPr="00605368" w:rsidRDefault="00605368" w:rsidP="00605368">
      <w:pPr>
        <w:rPr>
          <w:b/>
        </w:rPr>
      </w:pPr>
      <w:r w:rsidRPr="00605368">
        <w:rPr>
          <w:b/>
        </w:rPr>
        <w:t>Definition</w:t>
      </w:r>
    </w:p>
    <w:p w14:paraId="564914A9" w14:textId="45A3AFFB" w:rsidR="00605368" w:rsidRDefault="00605368" w:rsidP="00605368">
      <w:r>
        <w:t xml:space="preserve">A critical incident can be a physical incident or psychological trauma that has a severe immediate impact and likely long-term effect on pupils, staff or parents. </w:t>
      </w:r>
    </w:p>
    <w:p w14:paraId="05B783FE" w14:textId="33A30B5F" w:rsidR="00605368" w:rsidRDefault="00605368" w:rsidP="00605368">
      <w:r>
        <w:t>This may include:</w:t>
      </w:r>
    </w:p>
    <w:p w14:paraId="6C4F573A" w14:textId="77777777" w:rsidR="00605368" w:rsidRDefault="00605368" w:rsidP="00605368">
      <w:r>
        <w:t>• Incidents that involve staff, children or young people or others</w:t>
      </w:r>
    </w:p>
    <w:p w14:paraId="3AD22F80" w14:textId="77777777" w:rsidR="00605368" w:rsidRDefault="00605368" w:rsidP="00605368">
      <w:r>
        <w:t>• People-made disasters/emergencies, acts of terrorism</w:t>
      </w:r>
    </w:p>
    <w:p w14:paraId="2C751CD7" w14:textId="1B27897C" w:rsidR="00605368" w:rsidRDefault="00605368" w:rsidP="00605368">
      <w:r>
        <w:t>• Natural disasters/emergencies.</w:t>
      </w:r>
    </w:p>
    <w:p w14:paraId="56D21D8E" w14:textId="77777777" w:rsidR="00605368" w:rsidRDefault="00605368" w:rsidP="00605368"/>
    <w:p w14:paraId="23E027B1" w14:textId="78FDB290" w:rsidR="00605368" w:rsidRPr="00605368" w:rsidRDefault="00605368" w:rsidP="00605368">
      <w:pPr>
        <w:rPr>
          <w:b/>
        </w:rPr>
      </w:pPr>
      <w:r w:rsidRPr="00605368">
        <w:rPr>
          <w:b/>
        </w:rPr>
        <w:t>In-school</w:t>
      </w:r>
    </w:p>
    <w:p w14:paraId="695F84FE" w14:textId="77777777" w:rsidR="00605368" w:rsidRDefault="00605368" w:rsidP="00605368">
      <w:r>
        <w:t>• the death of a pupil or member of staff through natural causes, such as illness;</w:t>
      </w:r>
    </w:p>
    <w:p w14:paraId="107E005C" w14:textId="77777777" w:rsidR="00605368" w:rsidRDefault="00605368" w:rsidP="00605368">
      <w:r>
        <w:t>• a traffic accident involving a pupil or staff member;</w:t>
      </w:r>
    </w:p>
    <w:p w14:paraId="4CE0751B" w14:textId="77777777" w:rsidR="00605368" w:rsidRDefault="00605368" w:rsidP="00605368">
      <w:r>
        <w:t>• a deliberate act of violence, such as a knife attack or the use of a firearm;</w:t>
      </w:r>
    </w:p>
    <w:p w14:paraId="59F962AD" w14:textId="77777777" w:rsidR="00605368" w:rsidRDefault="00605368" w:rsidP="00605368">
      <w:r>
        <w:t>• a bomb hoax;</w:t>
      </w:r>
    </w:p>
    <w:p w14:paraId="4F4B66D5" w14:textId="77777777" w:rsidR="00605368" w:rsidRDefault="00605368" w:rsidP="00605368">
      <w:r>
        <w:t>• a pupil or teacher being taken hostage;</w:t>
      </w:r>
    </w:p>
    <w:p w14:paraId="1AB4C702" w14:textId="77777777" w:rsidR="00605368" w:rsidRDefault="00605368" w:rsidP="00605368">
      <w:r>
        <w:t>• a school fire or flood;</w:t>
      </w:r>
    </w:p>
    <w:p w14:paraId="24435219" w14:textId="77777777" w:rsidR="00605368" w:rsidRDefault="00605368" w:rsidP="00605368">
      <w:r>
        <w:t>• allegations or actual incidents of abuse against pupils by staff and staff against pupils;</w:t>
      </w:r>
    </w:p>
    <w:p w14:paraId="45B14FAA" w14:textId="55C4C3AD" w:rsidR="00605368" w:rsidRDefault="00605368" w:rsidP="00605368">
      <w:r>
        <w:t>• an arson attack on the school.</w:t>
      </w:r>
    </w:p>
    <w:p w14:paraId="78939DAF" w14:textId="77777777" w:rsidR="00605368" w:rsidRDefault="00605368" w:rsidP="00605368"/>
    <w:p w14:paraId="3E4A0AA5" w14:textId="18AB4B9F" w:rsidR="00605368" w:rsidRPr="00605368" w:rsidRDefault="00605368" w:rsidP="00605368">
      <w:pPr>
        <w:rPr>
          <w:b/>
        </w:rPr>
      </w:pPr>
      <w:r w:rsidRPr="00605368">
        <w:rPr>
          <w:b/>
        </w:rPr>
        <w:t>Out-of-school</w:t>
      </w:r>
    </w:p>
    <w:p w14:paraId="39872645" w14:textId="77777777" w:rsidR="00605368" w:rsidRDefault="00605368" w:rsidP="00605368">
      <w:r>
        <w:t>• deaths or injuries on school journeys, trips or residential trips;</w:t>
      </w:r>
    </w:p>
    <w:p w14:paraId="10D4061A" w14:textId="77777777" w:rsidR="00605368" w:rsidRDefault="00605368" w:rsidP="00605368">
      <w:r>
        <w:t>• tragedies involving children from many schools at public events such as football matches;</w:t>
      </w:r>
    </w:p>
    <w:p w14:paraId="30FACF8A" w14:textId="77777777" w:rsidR="00605368" w:rsidRDefault="00605368" w:rsidP="00605368">
      <w:r>
        <w:t>• civil disturbances;</w:t>
      </w:r>
    </w:p>
    <w:p w14:paraId="20F8AE89" w14:textId="77777777" w:rsidR="00605368" w:rsidRDefault="00605368" w:rsidP="00605368">
      <w:r>
        <w:t>• refugee children joining a school, uprooted from their countries and perhaps shocked by</w:t>
      </w:r>
    </w:p>
    <w:p w14:paraId="7F4C8998" w14:textId="77777777" w:rsidR="00605368" w:rsidRDefault="00605368" w:rsidP="00605368">
      <w:r>
        <w:t>wars or atrocities;</w:t>
      </w:r>
    </w:p>
    <w:p w14:paraId="36478587" w14:textId="77777777" w:rsidR="00605368" w:rsidRDefault="00605368" w:rsidP="00605368">
      <w:r>
        <w:t>• abductions / disappearances;</w:t>
      </w:r>
    </w:p>
    <w:p w14:paraId="70DA68E0" w14:textId="77777777" w:rsidR="00605368" w:rsidRDefault="00605368" w:rsidP="00605368">
      <w:r>
        <w:t>• Incidents involving the murder of school children that attract the attention of national and</w:t>
      </w:r>
    </w:p>
    <w:p w14:paraId="05F65B9B" w14:textId="77777777" w:rsidR="00605368" w:rsidRDefault="00605368" w:rsidP="00605368">
      <w:r>
        <w:t>international media over prolonged periods;</w:t>
      </w:r>
    </w:p>
    <w:p w14:paraId="5724F118" w14:textId="77777777" w:rsidR="00605368" w:rsidRDefault="00605368" w:rsidP="00605368">
      <w:r>
        <w:t>• a civil disturbance or terrorism;</w:t>
      </w:r>
    </w:p>
    <w:p w14:paraId="3F4210DE" w14:textId="77777777" w:rsidR="00605368" w:rsidRDefault="00605368" w:rsidP="00605368">
      <w:r>
        <w:t>• a disaster in the community;</w:t>
      </w:r>
    </w:p>
    <w:p w14:paraId="648DE4BF" w14:textId="641827FD" w:rsidR="00605368" w:rsidRDefault="00605368" w:rsidP="00605368">
      <w:r>
        <w:t>• a transport accident involving school members.</w:t>
      </w:r>
    </w:p>
    <w:p w14:paraId="328D53E5" w14:textId="77777777" w:rsidR="00605368" w:rsidRPr="00605368" w:rsidRDefault="00605368" w:rsidP="00605368">
      <w:pPr>
        <w:rPr>
          <w:b/>
        </w:rPr>
      </w:pPr>
      <w:r w:rsidRPr="00605368">
        <w:rPr>
          <w:b/>
        </w:rPr>
        <w:lastRenderedPageBreak/>
        <w:t>Major Incidents Focused on People</w:t>
      </w:r>
    </w:p>
    <w:p w14:paraId="41F350B5" w14:textId="73D31625" w:rsidR="00605368" w:rsidRDefault="00605368" w:rsidP="00605368">
      <w:r>
        <w:t>Whilst all critical incidents are difficult for all concerned, those that involve serious injury or death are inevitably traumatic. By their very nature and definition, critical incidents tend to disorientate and may overwhelm those involved. Planning ahead is a necessary precaution and can be crucial. Communication during and following an incident is, of course, of great importance.</w:t>
      </w:r>
    </w:p>
    <w:p w14:paraId="06238903" w14:textId="77777777" w:rsidR="00605368" w:rsidRDefault="00605368" w:rsidP="00605368"/>
    <w:p w14:paraId="2A5D8643" w14:textId="75317A08" w:rsidR="00605368" w:rsidRPr="00605368" w:rsidRDefault="00605368" w:rsidP="00605368">
      <w:pPr>
        <w:rPr>
          <w:b/>
        </w:rPr>
      </w:pPr>
      <w:r w:rsidRPr="00605368">
        <w:rPr>
          <w:b/>
        </w:rPr>
        <w:t>Preventative and precautionary measures</w:t>
      </w:r>
    </w:p>
    <w:p w14:paraId="1FEF5F07" w14:textId="37EF18DC" w:rsidR="00605368" w:rsidRDefault="00605368" w:rsidP="00605368">
      <w:r>
        <w:t>Whilst no amount of planning can totally prevent accidents and problems occurring, it is hoped that some can be prevented and the effects of others minimised by taking sensible precautionary measures.</w:t>
      </w:r>
    </w:p>
    <w:p w14:paraId="3D1D4D49" w14:textId="77777777" w:rsidR="00605368" w:rsidRDefault="00605368" w:rsidP="00605368">
      <w:r>
        <w:t>Staff will attempt to use the following to become aware of critical incident updates;</w:t>
      </w:r>
    </w:p>
    <w:p w14:paraId="282AB6C6" w14:textId="77777777" w:rsidR="00605368" w:rsidRDefault="00605368" w:rsidP="00605368">
      <w:r>
        <w:t>* BBC local radio</w:t>
      </w:r>
    </w:p>
    <w:p w14:paraId="09B287D3" w14:textId="40EBA9E2" w:rsidR="00605368" w:rsidRDefault="00605368" w:rsidP="00605368">
      <w:r>
        <w:t>* Warwickshire Police Facebook account</w:t>
      </w:r>
    </w:p>
    <w:p w14:paraId="2BE11E11" w14:textId="77777777" w:rsidR="00605368" w:rsidRDefault="00605368" w:rsidP="00605368"/>
    <w:p w14:paraId="21115E7B" w14:textId="77777777" w:rsidR="00605368" w:rsidRDefault="00605368" w:rsidP="00605368">
      <w:r>
        <w:t>It is expected that:</w:t>
      </w:r>
    </w:p>
    <w:p w14:paraId="7FCA7AD0" w14:textId="17CE84FD" w:rsidR="00605368" w:rsidRDefault="00605368" w:rsidP="00605368">
      <w:r>
        <w:t>• Staff and pupils will be familiar with the school routines for fire and the evacuation of the school building on hearing the fire alarm;</w:t>
      </w:r>
    </w:p>
    <w:p w14:paraId="15D678E6" w14:textId="77777777" w:rsidR="00605368" w:rsidRDefault="00605368" w:rsidP="00605368">
      <w:r>
        <w:t>• Staff will be familiar with the routines and procedures for dealing with emergencies;</w:t>
      </w:r>
    </w:p>
    <w:p w14:paraId="34574708" w14:textId="474DB84D" w:rsidR="00605368" w:rsidRDefault="00605368" w:rsidP="00605368">
      <w:r>
        <w:t>• Staff and pupils will be familiar with the school’s security procedures, in particular that all visitors not wearing a visitor’s badge should be questioned and escorted to the school entrance area;</w:t>
      </w:r>
    </w:p>
    <w:p w14:paraId="03CFE527" w14:textId="0BA44BA0" w:rsidR="00605368" w:rsidRDefault="00605368" w:rsidP="00605368">
      <w:r>
        <w:t>• Staff organising school trips and visits follow the guidelines and write a risk assessment to be signed off by the Headteacher;</w:t>
      </w:r>
    </w:p>
    <w:p w14:paraId="5996B60C" w14:textId="77777777" w:rsidR="00605368" w:rsidRDefault="00605368" w:rsidP="00605368">
      <w:r>
        <w:t>• Staff will sign in and out of the premises;</w:t>
      </w:r>
    </w:p>
    <w:p w14:paraId="05D2E2FF" w14:textId="77777777" w:rsidR="00605368" w:rsidRDefault="00605368" w:rsidP="00605368">
      <w:r>
        <w:t>• Staff are aware of pupils with medical needs or health problems;</w:t>
      </w:r>
    </w:p>
    <w:p w14:paraId="065B150D" w14:textId="77777777" w:rsidR="00605368" w:rsidRDefault="00605368" w:rsidP="00605368">
      <w:r>
        <w:t>• Staff are aware of school policy in dealing with violence at work;</w:t>
      </w:r>
    </w:p>
    <w:p w14:paraId="0220ABF0" w14:textId="0E0B565F" w:rsidR="00605368" w:rsidRDefault="00605368" w:rsidP="00605368">
      <w:r>
        <w:t>• Staff are aware that they should assess associated risks to children before carrying out a curriculum or other activity;</w:t>
      </w:r>
    </w:p>
    <w:p w14:paraId="4A028E9B" w14:textId="675DE604" w:rsidR="00C30A3C" w:rsidRDefault="00605368" w:rsidP="00605368">
      <w:r>
        <w:t>• Staff are aware that they are responsible for assessing risks to themselves before undertaking an activity.</w:t>
      </w:r>
    </w:p>
    <w:p w14:paraId="2C2F6A7C" w14:textId="1D0C6EA9" w:rsidR="00605368" w:rsidRDefault="00605368" w:rsidP="00605368">
      <w:r>
        <w:t>Additionally, in the event of a critical incident the priorities of those adults in charge of the school or trip will be able to:</w:t>
      </w:r>
    </w:p>
    <w:p w14:paraId="3214F336" w14:textId="77777777" w:rsidR="00605368" w:rsidRDefault="00605368" w:rsidP="00605368">
      <w:r>
        <w:t>• Attempt to save life</w:t>
      </w:r>
    </w:p>
    <w:p w14:paraId="68C32220" w14:textId="77777777" w:rsidR="00605368" w:rsidRDefault="00605368" w:rsidP="00605368">
      <w:r>
        <w:t>• Minimise personal injury</w:t>
      </w:r>
    </w:p>
    <w:p w14:paraId="210118B8" w14:textId="77777777" w:rsidR="00605368" w:rsidRDefault="00605368" w:rsidP="00605368">
      <w:r>
        <w:t>• Safeguard the interests of all pupils and staff</w:t>
      </w:r>
    </w:p>
    <w:p w14:paraId="421DFE52" w14:textId="3C568FC8" w:rsidR="00605368" w:rsidRDefault="00605368" w:rsidP="00605368">
      <w:r>
        <w:t>• Minimise loss and to return to normal working as quickly as possible</w:t>
      </w:r>
    </w:p>
    <w:p w14:paraId="13B26177" w14:textId="77777777" w:rsidR="00605368" w:rsidRPr="00605368" w:rsidRDefault="00605368" w:rsidP="00605368">
      <w:pPr>
        <w:rPr>
          <w:b/>
        </w:rPr>
      </w:pPr>
      <w:r w:rsidRPr="00605368">
        <w:rPr>
          <w:b/>
        </w:rPr>
        <w:lastRenderedPageBreak/>
        <w:t>Post Incident Care</w:t>
      </w:r>
    </w:p>
    <w:p w14:paraId="4F63EDA4" w14:textId="3DA8E5FD" w:rsidR="00605368" w:rsidRDefault="00605368" w:rsidP="00605368">
      <w:r>
        <w:t>We recognise that all pupils, staff and parents may need post incident care and will utilise all available school counselling services available, as well as those available from other schools, the Local Authority and external agencies to provide the level of support required.</w:t>
      </w:r>
    </w:p>
    <w:p w14:paraId="7D737B27" w14:textId="77777777" w:rsidR="00605368" w:rsidRDefault="00605368" w:rsidP="00605368"/>
    <w:p w14:paraId="52E15822" w14:textId="3601C872" w:rsidR="00605368" w:rsidRDefault="00605368" w:rsidP="00605368">
      <w:r>
        <w:t>In the event of a school related emergency the proposed arrangement is outlined here:</w:t>
      </w:r>
    </w:p>
    <w:p w14:paraId="29FEE5FF" w14:textId="299256FA" w:rsidR="00605368" w:rsidRPr="00605368" w:rsidRDefault="00605368" w:rsidP="00605368">
      <w:pPr>
        <w:rPr>
          <w:b/>
          <w:u w:val="single"/>
        </w:rPr>
      </w:pPr>
      <w:r w:rsidRPr="00605368">
        <w:rPr>
          <w:b/>
          <w:u w:val="single"/>
        </w:rPr>
        <w:t>INCIDENT OCCURS</w:t>
      </w:r>
    </w:p>
    <w:p w14:paraId="12087079" w14:textId="610F2850" w:rsidR="00605368" w:rsidRDefault="00605368" w:rsidP="00605368">
      <w:r>
        <w:t>The Headteacher (Mrs Louise Wi</w:t>
      </w:r>
      <w:r w:rsidR="004F363F">
        <w:t>lliams</w:t>
      </w:r>
      <w:r>
        <w:t>) is notified on School landline 01789</w:t>
      </w:r>
      <w:r w:rsidR="004F363F">
        <w:t xml:space="preserve"> 488247</w:t>
      </w:r>
    </w:p>
    <w:p w14:paraId="68CF8B33" w14:textId="77777777" w:rsidR="00605368" w:rsidRDefault="00605368" w:rsidP="00605368">
      <w:r>
        <w:t>The Headteacher or member of the Senior Leadership Team will then contact:</w:t>
      </w:r>
    </w:p>
    <w:p w14:paraId="7D1C1B09" w14:textId="77777777" w:rsidR="00605368" w:rsidRDefault="00605368" w:rsidP="00605368">
      <w:r>
        <w:t>• Emergency Services 999 if appropriate</w:t>
      </w:r>
    </w:p>
    <w:p w14:paraId="6DEC7A5F" w14:textId="57932D71" w:rsidR="00605368" w:rsidRDefault="00605368" w:rsidP="00605368">
      <w:r>
        <w:t xml:space="preserve">• The Chair of Governors – Mr Larry </w:t>
      </w:r>
      <w:proofErr w:type="spellStart"/>
      <w:r>
        <w:t>Granelly</w:t>
      </w:r>
      <w:proofErr w:type="spellEnd"/>
    </w:p>
    <w:p w14:paraId="2EEAAE88" w14:textId="3094FE6D" w:rsidR="00605368" w:rsidRDefault="00605368" w:rsidP="00605368">
      <w:r>
        <w:t xml:space="preserve">• School </w:t>
      </w:r>
      <w:r w:rsidR="004F363F">
        <w:t xml:space="preserve">Office </w:t>
      </w:r>
      <w:r>
        <w:t>Manager – M</w:t>
      </w:r>
      <w:r w:rsidR="004F363F">
        <w:t>r Mark Gavin</w:t>
      </w:r>
    </w:p>
    <w:p w14:paraId="5702AC75" w14:textId="59A899A9" w:rsidR="00605368" w:rsidRDefault="00605368" w:rsidP="00605368">
      <w:r>
        <w:t>• Local Authority – Mrs Emma Burnell</w:t>
      </w:r>
    </w:p>
    <w:p w14:paraId="320938CA" w14:textId="77777777" w:rsidR="004E1E40" w:rsidRDefault="004E1E40" w:rsidP="00605368">
      <w:pPr>
        <w:rPr>
          <w:b/>
        </w:rPr>
      </w:pPr>
    </w:p>
    <w:p w14:paraId="1C9EF234" w14:textId="45A3A54C" w:rsidR="00605368" w:rsidRPr="00605368" w:rsidRDefault="00605368" w:rsidP="00605368">
      <w:pPr>
        <w:rPr>
          <w:b/>
        </w:rPr>
      </w:pPr>
      <w:r w:rsidRPr="00605368">
        <w:rPr>
          <w:b/>
        </w:rPr>
        <w:t>Out of School Hours</w:t>
      </w:r>
    </w:p>
    <w:p w14:paraId="5B43B4FE" w14:textId="38638015" w:rsidR="00605368" w:rsidRDefault="00605368" w:rsidP="00605368">
      <w:r>
        <w:t>A site team member or member of staff witnessing or first discovering the incident will be responsible for initiating the immediate response to the emergency situation. He/she will:</w:t>
      </w:r>
    </w:p>
    <w:p w14:paraId="4F83590D" w14:textId="77777777" w:rsidR="00605368" w:rsidRDefault="00605368" w:rsidP="00605368">
      <w:r>
        <w:t>• Call the emergency services 999</w:t>
      </w:r>
    </w:p>
    <w:p w14:paraId="7CFC2D52" w14:textId="77777777" w:rsidR="00605368" w:rsidRDefault="00605368" w:rsidP="00605368">
      <w:r>
        <w:t>• Evacuate the premises immediately, if necessary</w:t>
      </w:r>
    </w:p>
    <w:p w14:paraId="7163AEAD" w14:textId="77777777" w:rsidR="00605368" w:rsidRDefault="00605368" w:rsidP="00605368">
      <w:r>
        <w:t>• Inform the Headteacher of the Off-Site Incident</w:t>
      </w:r>
    </w:p>
    <w:p w14:paraId="183127D9" w14:textId="77777777" w:rsidR="00605368" w:rsidRDefault="00605368" w:rsidP="00605368">
      <w:r>
        <w:t>• Group leaders will:</w:t>
      </w:r>
    </w:p>
    <w:p w14:paraId="30D27332" w14:textId="7B507350" w:rsidR="00605368" w:rsidRDefault="00605368" w:rsidP="00605368">
      <w:pPr>
        <w:pStyle w:val="ListParagraph"/>
        <w:numPr>
          <w:ilvl w:val="0"/>
          <w:numId w:val="22"/>
        </w:numPr>
      </w:pPr>
      <w:r>
        <w:t>Account for all party members</w:t>
      </w:r>
    </w:p>
    <w:p w14:paraId="149A03F5" w14:textId="43B9A2C0" w:rsidR="00605368" w:rsidRDefault="00605368" w:rsidP="00605368">
      <w:pPr>
        <w:pStyle w:val="ListParagraph"/>
        <w:numPr>
          <w:ilvl w:val="0"/>
          <w:numId w:val="22"/>
        </w:numPr>
      </w:pPr>
      <w:r>
        <w:t>Delegate a member of staff to take care of uninjured members of the party</w:t>
      </w:r>
    </w:p>
    <w:p w14:paraId="739689B8" w14:textId="128F35D6" w:rsidR="00605368" w:rsidRDefault="00605368" w:rsidP="00605368">
      <w:pPr>
        <w:pStyle w:val="ListParagraph"/>
        <w:numPr>
          <w:ilvl w:val="0"/>
          <w:numId w:val="22"/>
        </w:numPr>
      </w:pPr>
      <w:r>
        <w:t>Call the School</w:t>
      </w:r>
    </w:p>
    <w:p w14:paraId="712E4F20" w14:textId="70436F79" w:rsidR="00605368" w:rsidRDefault="00605368" w:rsidP="00605368">
      <w:pPr>
        <w:pStyle w:val="ListParagraph"/>
        <w:numPr>
          <w:ilvl w:val="0"/>
          <w:numId w:val="22"/>
        </w:numPr>
      </w:pPr>
      <w:r>
        <w:t>Keep a log of actions taken and conversations held</w:t>
      </w:r>
    </w:p>
    <w:p w14:paraId="4A217594" w14:textId="77777777" w:rsidR="00605368" w:rsidRDefault="00605368" w:rsidP="00605368"/>
    <w:p w14:paraId="189E856C" w14:textId="46411723" w:rsidR="00605368" w:rsidRPr="00605368" w:rsidRDefault="00605368" w:rsidP="00605368">
      <w:pPr>
        <w:rPr>
          <w:b/>
        </w:rPr>
      </w:pPr>
      <w:r w:rsidRPr="00605368">
        <w:rPr>
          <w:b/>
        </w:rPr>
        <w:t>Communications during an Emergency Situation</w:t>
      </w:r>
    </w:p>
    <w:p w14:paraId="14715162" w14:textId="77777777" w:rsidR="00605368" w:rsidRDefault="00605368" w:rsidP="00605368">
      <w:r>
        <w:t>• The Headteacher / SLT will be in communication with emergency services via mobile</w:t>
      </w:r>
    </w:p>
    <w:p w14:paraId="5A4BEB93" w14:textId="2B12FFAE" w:rsidR="00605368" w:rsidRDefault="00605368" w:rsidP="00605368">
      <w:r>
        <w:t xml:space="preserve">• The school </w:t>
      </w:r>
      <w:r w:rsidR="004F363F">
        <w:t>telephone line</w:t>
      </w:r>
      <w:r>
        <w:t xml:space="preserve"> should be used for incoming calls only</w:t>
      </w:r>
    </w:p>
    <w:p w14:paraId="2D99517A" w14:textId="77777777" w:rsidR="00605368" w:rsidRDefault="00605368" w:rsidP="00605368">
      <w:r>
        <w:t>• Mobiles will be used for outgoing calls</w:t>
      </w:r>
    </w:p>
    <w:p w14:paraId="6DD77E73" w14:textId="77777777" w:rsidR="00605368" w:rsidRDefault="00605368" w:rsidP="00605368">
      <w:r>
        <w:t>• Staff dealing with incoming calls will receive written briefings</w:t>
      </w:r>
    </w:p>
    <w:p w14:paraId="7F1AE667" w14:textId="77777777" w:rsidR="00605368" w:rsidRDefault="00605368" w:rsidP="00605368">
      <w:r>
        <w:t>• All calls will be logged with date, time and details of each call</w:t>
      </w:r>
    </w:p>
    <w:p w14:paraId="4605FB86" w14:textId="77777777" w:rsidR="00605368" w:rsidRDefault="00605368" w:rsidP="00605368">
      <w:r>
        <w:t>• The Headteacher only will handle media enquiries</w:t>
      </w:r>
    </w:p>
    <w:p w14:paraId="726A0C11" w14:textId="16A0B6D0" w:rsidR="00605368" w:rsidRPr="00605368" w:rsidRDefault="00605368" w:rsidP="00605368">
      <w:pPr>
        <w:rPr>
          <w:b/>
        </w:rPr>
      </w:pPr>
      <w:r w:rsidRPr="00605368">
        <w:rPr>
          <w:b/>
        </w:rPr>
        <w:lastRenderedPageBreak/>
        <w:t>Lockdown Procedures</w:t>
      </w:r>
    </w:p>
    <w:p w14:paraId="695DD81E" w14:textId="77777777" w:rsidR="00605368" w:rsidRDefault="00605368" w:rsidP="00605368">
      <w:r>
        <w:t>Shelter in school buildings may be appropriate if there is a;</w:t>
      </w:r>
    </w:p>
    <w:p w14:paraId="5038F60D" w14:textId="77777777" w:rsidR="00605368" w:rsidRDefault="00605368" w:rsidP="00605368">
      <w:r>
        <w:t>a. toxic release posing a threat to safety</w:t>
      </w:r>
    </w:p>
    <w:p w14:paraId="344433EE" w14:textId="77777777" w:rsidR="00605368" w:rsidRDefault="00605368" w:rsidP="00605368">
      <w:r>
        <w:t>b. threat from an intruder or animal on the school grounds or within the vicinity of the school</w:t>
      </w:r>
    </w:p>
    <w:p w14:paraId="3788F7D2" w14:textId="77777777" w:rsidR="00605368" w:rsidRDefault="00605368" w:rsidP="00605368">
      <w:r>
        <w:t>c. an act of terrorism within the school</w:t>
      </w:r>
    </w:p>
    <w:p w14:paraId="1C97FC46" w14:textId="77777777" w:rsidR="00605368" w:rsidRDefault="00605368" w:rsidP="00605368">
      <w:r>
        <w:t>d. a terrorist hoax event (e.g. bomb, firearm) or warning of such an event</w:t>
      </w:r>
    </w:p>
    <w:p w14:paraId="0DB5B9C3" w14:textId="77777777" w:rsidR="00605368" w:rsidRPr="00605368" w:rsidRDefault="00605368" w:rsidP="00605368">
      <w:pPr>
        <w:rPr>
          <w:i/>
        </w:rPr>
      </w:pPr>
      <w:r w:rsidRPr="00605368">
        <w:rPr>
          <w:i/>
        </w:rPr>
        <w:t>See separate Lockdown Procedure</w:t>
      </w:r>
    </w:p>
    <w:p w14:paraId="31299FDE" w14:textId="77777777" w:rsidR="00605368" w:rsidRDefault="00605368" w:rsidP="00605368"/>
    <w:p w14:paraId="0FA42763" w14:textId="2E91F9D1" w:rsidR="00605368" w:rsidRPr="00605368" w:rsidRDefault="00605368" w:rsidP="00605368">
      <w:pPr>
        <w:rPr>
          <w:b/>
        </w:rPr>
      </w:pPr>
      <w:r w:rsidRPr="00605368">
        <w:rPr>
          <w:b/>
        </w:rPr>
        <w:t>Evacuation</w:t>
      </w:r>
    </w:p>
    <w:p w14:paraId="2787C7A0" w14:textId="77777777" w:rsidR="00605368" w:rsidRDefault="00605368" w:rsidP="00605368">
      <w:r>
        <w:t>In event of the need to evacuate the building, the school’s Fire Drill procedures will be followed.</w:t>
      </w:r>
    </w:p>
    <w:p w14:paraId="31C19F23" w14:textId="77777777" w:rsidR="00605368" w:rsidRDefault="00605368" w:rsidP="00605368">
      <w:pPr>
        <w:rPr>
          <w:b/>
        </w:rPr>
      </w:pPr>
    </w:p>
    <w:p w14:paraId="1F02039E" w14:textId="4E29B996" w:rsidR="00605368" w:rsidRPr="00605368" w:rsidRDefault="00605368" w:rsidP="00605368">
      <w:pPr>
        <w:rPr>
          <w:b/>
        </w:rPr>
      </w:pPr>
      <w:r w:rsidRPr="00605368">
        <w:rPr>
          <w:b/>
        </w:rPr>
        <w:t>Bomb Hoax Warning</w:t>
      </w:r>
    </w:p>
    <w:p w14:paraId="2B518A9C" w14:textId="77777777" w:rsidR="00605368" w:rsidRDefault="00605368" w:rsidP="00605368">
      <w:r>
        <w:t>If a bomb warning is received, the school will be evacuated using the Fire Drill Procedure.</w:t>
      </w:r>
    </w:p>
    <w:p w14:paraId="723F3DB6" w14:textId="3D1543E5" w:rsidR="00605368" w:rsidRDefault="00605368" w:rsidP="00605368">
      <w:r>
        <w:t xml:space="preserve">Children will line up </w:t>
      </w:r>
      <w:r w:rsidR="00B64C9A">
        <w:t xml:space="preserve">in </w:t>
      </w:r>
      <w:r>
        <w:t>the playground with the register taken by the teacher.</w:t>
      </w:r>
    </w:p>
    <w:p w14:paraId="64334EA5" w14:textId="26FA4981" w:rsidR="00605368" w:rsidRDefault="00605368" w:rsidP="00605368">
      <w:r>
        <w:t xml:space="preserve">Children and staff will then evacuate via the </w:t>
      </w:r>
      <w:r w:rsidR="00131581">
        <w:t xml:space="preserve">main school </w:t>
      </w:r>
      <w:r>
        <w:t xml:space="preserve">gate and will travel by foot to </w:t>
      </w:r>
      <w:proofErr w:type="spellStart"/>
      <w:r w:rsidR="004A354A">
        <w:t>Kinwarton</w:t>
      </w:r>
      <w:proofErr w:type="spellEnd"/>
      <w:r w:rsidR="004A354A">
        <w:t xml:space="preserve"> </w:t>
      </w:r>
      <w:bookmarkStart w:id="0" w:name="_GoBack"/>
      <w:bookmarkEnd w:id="0"/>
      <w:r>
        <w:t>Memorial Hall.</w:t>
      </w:r>
    </w:p>
    <w:p w14:paraId="5D317A32" w14:textId="77777777" w:rsidR="00605368" w:rsidRDefault="00605368" w:rsidP="00605368">
      <w:pPr>
        <w:rPr>
          <w:b/>
        </w:rPr>
      </w:pPr>
    </w:p>
    <w:p w14:paraId="2A277EC5" w14:textId="67665E03" w:rsidR="00605368" w:rsidRPr="00605368" w:rsidRDefault="00605368" w:rsidP="00605368">
      <w:pPr>
        <w:rPr>
          <w:b/>
        </w:rPr>
      </w:pPr>
      <w:r w:rsidRPr="00605368">
        <w:rPr>
          <w:b/>
        </w:rPr>
        <w:t>Communication</w:t>
      </w:r>
    </w:p>
    <w:p w14:paraId="03641DD5" w14:textId="7FBB99CD" w:rsidR="00605368" w:rsidRDefault="00605368" w:rsidP="00605368">
      <w:r>
        <w:t xml:space="preserve">As soon as the situation is secure and the school is in ‘lock down’ the Headteacher, School </w:t>
      </w:r>
      <w:r w:rsidR="004F363F">
        <w:t>Office</w:t>
      </w:r>
      <w:r>
        <w:t xml:space="preserve"> Manager or nominated member of staff will attempt to undertake the following – IF SAFE TO DO SO;</w:t>
      </w:r>
    </w:p>
    <w:p w14:paraId="500BAC08" w14:textId="2707C012" w:rsidR="00605368" w:rsidRDefault="00605368" w:rsidP="00605368">
      <w:r>
        <w:t>a. Contact parents/carers by email notifying them that the school is in ‘lock down’ and they should not attempt to attend the school.</w:t>
      </w:r>
    </w:p>
    <w:p w14:paraId="51206E53" w14:textId="4A7D5B0F" w:rsidR="00605368" w:rsidRDefault="00605368" w:rsidP="00605368">
      <w:r>
        <w:t xml:space="preserve">b. Contact staff who may be </w:t>
      </w:r>
      <w:proofErr w:type="spellStart"/>
      <w:r>
        <w:t>en</w:t>
      </w:r>
      <w:proofErr w:type="spellEnd"/>
      <w:r>
        <w:t>-route to notify them that the school is in ‘lock down’ and they should not attempt to attend the school.</w:t>
      </w:r>
    </w:p>
    <w:p w14:paraId="461B2331" w14:textId="77777777" w:rsidR="00605368" w:rsidRDefault="00605368" w:rsidP="00605368"/>
    <w:p w14:paraId="643542D6" w14:textId="77777777" w:rsidR="00605368" w:rsidRPr="00605368" w:rsidRDefault="00605368" w:rsidP="00605368">
      <w:pPr>
        <w:rPr>
          <w:b/>
        </w:rPr>
      </w:pPr>
      <w:r w:rsidRPr="00605368">
        <w:rPr>
          <w:b/>
        </w:rPr>
        <w:t>School Closure</w:t>
      </w:r>
    </w:p>
    <w:p w14:paraId="6A520007" w14:textId="77777777" w:rsidR="00605368" w:rsidRDefault="00605368" w:rsidP="00605368">
      <w:r>
        <w:t>The decision to close the school will only be made in exceptional circumstances by the Headteacher.</w:t>
      </w:r>
    </w:p>
    <w:p w14:paraId="272CB717" w14:textId="7BE480ED" w:rsidR="00605368" w:rsidRDefault="00605368" w:rsidP="00605368">
      <w:r>
        <w:t xml:space="preserve">Due to the timing of the school day, the decision to close the school due to say severe weather conditions will need to be made the previous day or by 6.30am on the day. A decision to close </w:t>
      </w:r>
      <w:proofErr w:type="spellStart"/>
      <w:r>
        <w:t>theschool</w:t>
      </w:r>
      <w:proofErr w:type="spellEnd"/>
      <w:r>
        <w:t xml:space="preserve"> on subsequent days will be made by 2.30pm.</w:t>
      </w:r>
    </w:p>
    <w:p w14:paraId="250F2DEC" w14:textId="02C00EA1" w:rsidR="00605368" w:rsidRDefault="00605368" w:rsidP="00605368">
      <w:r>
        <w:t>This will be communicated via the school’s email or texting system and published on the website.</w:t>
      </w:r>
    </w:p>
    <w:p w14:paraId="515F18ED" w14:textId="5B0841FC" w:rsidR="00605368" w:rsidRDefault="00605368" w:rsidP="00605368">
      <w:pPr>
        <w:rPr>
          <w:b/>
        </w:rPr>
      </w:pPr>
    </w:p>
    <w:p w14:paraId="66D84BC4" w14:textId="77777777" w:rsidR="004F363F" w:rsidRDefault="004F363F" w:rsidP="00605368">
      <w:pPr>
        <w:rPr>
          <w:b/>
        </w:rPr>
      </w:pPr>
    </w:p>
    <w:p w14:paraId="52617A65" w14:textId="1CFDD849" w:rsidR="00605368" w:rsidRPr="00605368" w:rsidRDefault="00605368" w:rsidP="00605368">
      <w:pPr>
        <w:rPr>
          <w:b/>
        </w:rPr>
      </w:pPr>
      <w:r w:rsidRPr="00605368">
        <w:rPr>
          <w:b/>
        </w:rPr>
        <w:lastRenderedPageBreak/>
        <w:t>Important Areas in an Emergency Situation (when evacuation is not needed)</w:t>
      </w:r>
    </w:p>
    <w:p w14:paraId="00A14F5C" w14:textId="05A1F7EF" w:rsidR="00605368" w:rsidRDefault="00605368" w:rsidP="00605368">
      <w:r>
        <w:t xml:space="preserve">• Control Point </w:t>
      </w:r>
      <w:r w:rsidR="00B64C9A">
        <w:t>–</w:t>
      </w:r>
      <w:r>
        <w:t xml:space="preserve"> </w:t>
      </w:r>
      <w:r w:rsidR="00B64C9A">
        <w:t>School O</w:t>
      </w:r>
      <w:r>
        <w:t>ffice</w:t>
      </w:r>
    </w:p>
    <w:p w14:paraId="476E27A8" w14:textId="37E25D29" w:rsidR="00605368" w:rsidRDefault="00605368" w:rsidP="00605368">
      <w:r>
        <w:t xml:space="preserve">• Parents/Pupils </w:t>
      </w:r>
      <w:r w:rsidR="00C3369F">
        <w:t>–</w:t>
      </w:r>
      <w:r>
        <w:t xml:space="preserve"> </w:t>
      </w:r>
      <w:r w:rsidR="00C3369F">
        <w:t xml:space="preserve">School </w:t>
      </w:r>
      <w:r>
        <w:t>Hall</w:t>
      </w:r>
    </w:p>
    <w:p w14:paraId="67F42A74" w14:textId="5F627D13" w:rsidR="00605368" w:rsidRDefault="00605368" w:rsidP="00605368">
      <w:r>
        <w:t xml:space="preserve">• Media Briefing Point – </w:t>
      </w:r>
      <w:r w:rsidR="007A410C">
        <w:t xml:space="preserve">School </w:t>
      </w:r>
      <w:r>
        <w:t>Hall</w:t>
      </w:r>
    </w:p>
    <w:p w14:paraId="1D0D81F4" w14:textId="77777777" w:rsidR="00605368" w:rsidRDefault="00605368" w:rsidP="00605368">
      <w:r>
        <w:t>• Staff Welfare Facilities – Staffroom</w:t>
      </w:r>
    </w:p>
    <w:p w14:paraId="40A949F7" w14:textId="021CC80A" w:rsidR="00605368" w:rsidRDefault="00605368" w:rsidP="00605368"/>
    <w:p w14:paraId="2532C874" w14:textId="773FCC1D" w:rsidR="00C3369F" w:rsidRPr="00C3369F" w:rsidRDefault="00C3369F" w:rsidP="00C3369F">
      <w:pPr>
        <w:jc w:val="center"/>
        <w:rPr>
          <w:b/>
        </w:rPr>
      </w:pPr>
      <w:r w:rsidRPr="00C3369F">
        <w:rPr>
          <w:b/>
        </w:rPr>
        <w:t>Incident Response Team and Roles</w:t>
      </w:r>
    </w:p>
    <w:tbl>
      <w:tblPr>
        <w:tblStyle w:val="TableGrid"/>
        <w:tblW w:w="4994" w:type="pct"/>
        <w:tblLook w:val="04A0" w:firstRow="1" w:lastRow="0" w:firstColumn="1" w:lastColumn="0" w:noHBand="0" w:noVBand="1"/>
      </w:tblPr>
      <w:tblGrid>
        <w:gridCol w:w="1979"/>
        <w:gridCol w:w="2410"/>
        <w:gridCol w:w="4616"/>
      </w:tblGrid>
      <w:tr w:rsidR="00C3369F" w:rsidRPr="00C3369F" w14:paraId="4FEA3679" w14:textId="77777777" w:rsidTr="00EA3DFE">
        <w:tc>
          <w:tcPr>
            <w:tcW w:w="1099" w:type="pct"/>
          </w:tcPr>
          <w:p w14:paraId="1D46E2BE" w14:textId="7CFD63AF" w:rsidR="00C3369F" w:rsidRPr="00C3369F" w:rsidRDefault="00C3369F" w:rsidP="00C3369F">
            <w:pPr>
              <w:rPr>
                <w:b/>
              </w:rPr>
            </w:pPr>
            <w:r w:rsidRPr="00C3369F">
              <w:rPr>
                <w:b/>
              </w:rPr>
              <w:t>Role</w:t>
            </w:r>
          </w:p>
        </w:tc>
        <w:tc>
          <w:tcPr>
            <w:tcW w:w="1338" w:type="pct"/>
          </w:tcPr>
          <w:p w14:paraId="43754F57" w14:textId="3A0EC87E" w:rsidR="00C3369F" w:rsidRPr="00C3369F" w:rsidRDefault="00C3369F" w:rsidP="00605368">
            <w:pPr>
              <w:rPr>
                <w:b/>
              </w:rPr>
            </w:pPr>
            <w:r w:rsidRPr="00C3369F">
              <w:rPr>
                <w:b/>
              </w:rPr>
              <w:t>Name</w:t>
            </w:r>
          </w:p>
        </w:tc>
        <w:tc>
          <w:tcPr>
            <w:tcW w:w="2563" w:type="pct"/>
          </w:tcPr>
          <w:p w14:paraId="06719EEA" w14:textId="500AE209" w:rsidR="00C3369F" w:rsidRPr="00C3369F" w:rsidRDefault="00C3369F" w:rsidP="00605368">
            <w:pPr>
              <w:rPr>
                <w:b/>
              </w:rPr>
            </w:pPr>
            <w:r w:rsidRPr="00C3369F">
              <w:rPr>
                <w:b/>
              </w:rPr>
              <w:t>Responsibilities</w:t>
            </w:r>
          </w:p>
        </w:tc>
      </w:tr>
      <w:tr w:rsidR="00C3369F" w14:paraId="679F7CF8" w14:textId="77777777" w:rsidTr="00EA3DFE">
        <w:tc>
          <w:tcPr>
            <w:tcW w:w="1099" w:type="pct"/>
          </w:tcPr>
          <w:p w14:paraId="25882932" w14:textId="77777777" w:rsidR="00C3369F" w:rsidRDefault="00C3369F" w:rsidP="00605368">
            <w:r>
              <w:t>School Incident</w:t>
            </w:r>
          </w:p>
          <w:p w14:paraId="67389406" w14:textId="20CA4013" w:rsidR="00C3369F" w:rsidRDefault="00C3369F" w:rsidP="00605368">
            <w:r>
              <w:t>Response Team</w:t>
            </w:r>
          </w:p>
        </w:tc>
        <w:tc>
          <w:tcPr>
            <w:tcW w:w="1338" w:type="pct"/>
          </w:tcPr>
          <w:p w14:paraId="38363867" w14:textId="77777777" w:rsidR="00C3369F" w:rsidRDefault="00C3369F" w:rsidP="00605368">
            <w:r>
              <w:t>Headteacher</w:t>
            </w:r>
          </w:p>
          <w:p w14:paraId="0093A2BE" w14:textId="430AC110" w:rsidR="00C3369F" w:rsidRDefault="00C3369F" w:rsidP="00605368">
            <w:r>
              <w:t xml:space="preserve">School </w:t>
            </w:r>
            <w:r w:rsidR="004F363F">
              <w:t>Office</w:t>
            </w:r>
            <w:r>
              <w:t xml:space="preserve"> Manager</w:t>
            </w:r>
          </w:p>
        </w:tc>
        <w:tc>
          <w:tcPr>
            <w:tcW w:w="2563" w:type="pct"/>
          </w:tcPr>
          <w:p w14:paraId="3AD71077" w14:textId="370FC29B" w:rsidR="00C3369F" w:rsidRDefault="00C3369F" w:rsidP="00605368">
            <w:r>
              <w:t>As listed below</w:t>
            </w:r>
          </w:p>
        </w:tc>
      </w:tr>
      <w:tr w:rsidR="00C3369F" w14:paraId="3FF56AD4" w14:textId="77777777" w:rsidTr="00EA3DFE">
        <w:tc>
          <w:tcPr>
            <w:tcW w:w="1099" w:type="pct"/>
          </w:tcPr>
          <w:p w14:paraId="6C8A364B" w14:textId="4D38D127" w:rsidR="00C3369F" w:rsidRDefault="00C3369F" w:rsidP="00605368">
            <w:r>
              <w:t>Incident Manager</w:t>
            </w:r>
          </w:p>
        </w:tc>
        <w:tc>
          <w:tcPr>
            <w:tcW w:w="1338" w:type="pct"/>
          </w:tcPr>
          <w:p w14:paraId="0D51D349" w14:textId="754EEC36" w:rsidR="00C3369F" w:rsidRDefault="00C3369F" w:rsidP="00605368">
            <w:r>
              <w:t>Headteacher</w:t>
            </w:r>
          </w:p>
        </w:tc>
        <w:tc>
          <w:tcPr>
            <w:tcW w:w="2563" w:type="pct"/>
          </w:tcPr>
          <w:p w14:paraId="426FCC08" w14:textId="77777777" w:rsidR="00C3369F" w:rsidRDefault="00C3369F" w:rsidP="00605368">
            <w:r>
              <w:t>Consider the need to alert other colleagues and external agencies.</w:t>
            </w:r>
          </w:p>
          <w:p w14:paraId="795B41BC" w14:textId="77777777" w:rsidR="00C3369F" w:rsidRDefault="00C3369F" w:rsidP="00605368">
            <w:r>
              <w:t>Collate all relevant information relating to the emergency.</w:t>
            </w:r>
          </w:p>
          <w:p w14:paraId="5FFF1DAB" w14:textId="71F2356D" w:rsidR="00C3369F" w:rsidRDefault="00C3369F" w:rsidP="00605368">
            <w:r>
              <w:t>Coordinate the emergency response strategy, liaising with relevant agencies, e.g. the emergency services, Chair of Governors as appropriate.</w:t>
            </w:r>
          </w:p>
          <w:p w14:paraId="080F963D" w14:textId="77777777" w:rsidR="00C3369F" w:rsidRDefault="00C3369F" w:rsidP="00605368">
            <w:r>
              <w:t>Monitor the emergency response.</w:t>
            </w:r>
          </w:p>
          <w:p w14:paraId="2D745DB0" w14:textId="1E5FDA9B" w:rsidR="00C3369F" w:rsidRDefault="00C3369F" w:rsidP="00605368">
            <w:r>
              <w:t>Provide regular staff briefings.</w:t>
            </w:r>
          </w:p>
          <w:p w14:paraId="17234AB3" w14:textId="775F91CE" w:rsidR="00C3369F" w:rsidRDefault="00C3369F" w:rsidP="00605368">
            <w:r>
              <w:t>Authorise any additional expenditure.</w:t>
            </w:r>
          </w:p>
        </w:tc>
      </w:tr>
      <w:tr w:rsidR="00C3369F" w14:paraId="4AD49B74" w14:textId="77777777" w:rsidTr="00EA3DFE">
        <w:tc>
          <w:tcPr>
            <w:tcW w:w="1099" w:type="pct"/>
          </w:tcPr>
          <w:p w14:paraId="45100A87" w14:textId="63B3B9D6" w:rsidR="00C3369F" w:rsidRDefault="00C3369F" w:rsidP="00605368">
            <w:r>
              <w:t>Deputy Incident Manager</w:t>
            </w:r>
          </w:p>
        </w:tc>
        <w:tc>
          <w:tcPr>
            <w:tcW w:w="1338" w:type="pct"/>
          </w:tcPr>
          <w:p w14:paraId="1370A9C6" w14:textId="35653A3A" w:rsidR="00C3369F" w:rsidRDefault="00C3369F" w:rsidP="00605368">
            <w:r>
              <w:t xml:space="preserve">School </w:t>
            </w:r>
            <w:r w:rsidR="004F363F">
              <w:t>Office</w:t>
            </w:r>
            <w:r>
              <w:t xml:space="preserve"> Manager</w:t>
            </w:r>
          </w:p>
        </w:tc>
        <w:tc>
          <w:tcPr>
            <w:tcW w:w="2563" w:type="pct"/>
          </w:tcPr>
          <w:p w14:paraId="3C2C3C64" w14:textId="77777777" w:rsidR="00C3369F" w:rsidRDefault="00C3369F" w:rsidP="00605368">
            <w:r>
              <w:t>Assists Incident Manager</w:t>
            </w:r>
          </w:p>
          <w:p w14:paraId="5DEFC8A6" w14:textId="312A853E" w:rsidR="00C3369F" w:rsidRDefault="00C3369F" w:rsidP="00605368">
            <w:r>
              <w:t>Coordinates and manages staff in the Incident Response Team</w:t>
            </w:r>
          </w:p>
          <w:p w14:paraId="642DC467" w14:textId="50A05004" w:rsidR="00C3369F" w:rsidRDefault="00C3369F" w:rsidP="00605368">
            <w:r>
              <w:t>Monitors staff welfare and organises staff rota</w:t>
            </w:r>
          </w:p>
        </w:tc>
      </w:tr>
      <w:tr w:rsidR="00C3369F" w14:paraId="1EA7294A" w14:textId="77777777" w:rsidTr="00EA3DFE">
        <w:tc>
          <w:tcPr>
            <w:tcW w:w="1099" w:type="pct"/>
          </w:tcPr>
          <w:p w14:paraId="595C8A87" w14:textId="17A4F822" w:rsidR="00C3369F" w:rsidRDefault="00C3369F" w:rsidP="00605368">
            <w:r>
              <w:t>Parent Liaison Officer(s)</w:t>
            </w:r>
          </w:p>
        </w:tc>
        <w:tc>
          <w:tcPr>
            <w:tcW w:w="1338" w:type="pct"/>
          </w:tcPr>
          <w:p w14:paraId="3A334DE8" w14:textId="77777777" w:rsidR="00C3369F" w:rsidRDefault="00C3369F" w:rsidP="00605368">
            <w:r>
              <w:t>Senior Teacher</w:t>
            </w:r>
          </w:p>
          <w:p w14:paraId="4E3B51A1" w14:textId="0E9D49B3" w:rsidR="00C3369F" w:rsidRDefault="00C3369F" w:rsidP="00605368"/>
        </w:tc>
        <w:tc>
          <w:tcPr>
            <w:tcW w:w="2563" w:type="pct"/>
          </w:tcPr>
          <w:p w14:paraId="4ED15139" w14:textId="77777777" w:rsidR="00C3369F" w:rsidRDefault="00C3369F" w:rsidP="00605368">
            <w:r>
              <w:t>Advises parents and provides information.</w:t>
            </w:r>
          </w:p>
          <w:p w14:paraId="0EE6DFFB" w14:textId="77777777" w:rsidR="00C3369F" w:rsidRDefault="00C3369F" w:rsidP="00605368">
            <w:r>
              <w:t>Provides point of contact.</w:t>
            </w:r>
          </w:p>
          <w:p w14:paraId="6B4FB6B5" w14:textId="77777777" w:rsidR="00C3369F" w:rsidRDefault="00C3369F" w:rsidP="00605368">
            <w:r>
              <w:t>Arranges on site coordination of visiting parents.</w:t>
            </w:r>
          </w:p>
          <w:p w14:paraId="54B77F9A" w14:textId="3468CDFD" w:rsidR="00C3369F" w:rsidRDefault="00C3369F" w:rsidP="00605368">
            <w:r>
              <w:t>Maintains regular contact with parents where appropriate.</w:t>
            </w:r>
          </w:p>
        </w:tc>
      </w:tr>
      <w:tr w:rsidR="00C3369F" w14:paraId="2B8CFB75" w14:textId="77777777" w:rsidTr="00EA3DFE">
        <w:tc>
          <w:tcPr>
            <w:tcW w:w="1099" w:type="pct"/>
          </w:tcPr>
          <w:p w14:paraId="0DE7B668" w14:textId="5AF61406" w:rsidR="00C3369F" w:rsidRDefault="00C3369F" w:rsidP="00605368">
            <w:r>
              <w:t>Administrators</w:t>
            </w:r>
          </w:p>
        </w:tc>
        <w:tc>
          <w:tcPr>
            <w:tcW w:w="1338" w:type="pct"/>
          </w:tcPr>
          <w:p w14:paraId="0D4D61F1" w14:textId="53D76EDC" w:rsidR="00C3369F" w:rsidRDefault="004F363F" w:rsidP="00605368">
            <w:r>
              <w:t>School Office Manager</w:t>
            </w:r>
          </w:p>
        </w:tc>
        <w:tc>
          <w:tcPr>
            <w:tcW w:w="2563" w:type="pct"/>
          </w:tcPr>
          <w:p w14:paraId="4263A2B9" w14:textId="77777777" w:rsidR="00C3369F" w:rsidRDefault="00EA3DFE" w:rsidP="00605368">
            <w:proofErr w:type="gramStart"/>
            <w:r>
              <w:t>Man</w:t>
            </w:r>
            <w:proofErr w:type="gramEnd"/>
            <w:r>
              <w:t xml:space="preserve"> telephone lines</w:t>
            </w:r>
          </w:p>
          <w:p w14:paraId="7B7550BF" w14:textId="77777777" w:rsidR="00EA3DFE" w:rsidRDefault="00EA3DFE" w:rsidP="00605368">
            <w:r>
              <w:t>Help to collate information</w:t>
            </w:r>
          </w:p>
          <w:p w14:paraId="5BE0C82D" w14:textId="77777777" w:rsidR="00EA3DFE" w:rsidRDefault="00EA3DFE" w:rsidP="00605368">
            <w:r>
              <w:t>Relay incoming and outcoming messages by telephone, email etc in a prompt manner</w:t>
            </w:r>
          </w:p>
          <w:p w14:paraId="4AB9F657" w14:textId="77777777" w:rsidR="00EA3DFE" w:rsidRDefault="00EA3DFE" w:rsidP="00605368">
            <w:r>
              <w:t>Provide admin support to the Incident Manager and Deputy Incident Manager</w:t>
            </w:r>
          </w:p>
          <w:p w14:paraId="6CB309D4" w14:textId="358531A2" w:rsidR="00EA3DFE" w:rsidRDefault="00EA3DFE" w:rsidP="00605368">
            <w:r>
              <w:t>Maintain a master log of key events and decisions, including expenses incurred</w:t>
            </w:r>
          </w:p>
        </w:tc>
      </w:tr>
      <w:tr w:rsidR="00C3369F" w14:paraId="7D691320" w14:textId="77777777" w:rsidTr="00EA3DFE">
        <w:tc>
          <w:tcPr>
            <w:tcW w:w="1099" w:type="pct"/>
          </w:tcPr>
          <w:p w14:paraId="5A9791A4" w14:textId="6223BA69" w:rsidR="00C3369F" w:rsidRDefault="00EA3DFE" w:rsidP="00605368">
            <w:r>
              <w:t>Communications Officer/ Media Spokesperson</w:t>
            </w:r>
          </w:p>
        </w:tc>
        <w:tc>
          <w:tcPr>
            <w:tcW w:w="1338" w:type="pct"/>
          </w:tcPr>
          <w:p w14:paraId="03BB2E21" w14:textId="1C0144DD" w:rsidR="00C3369F" w:rsidRDefault="00EA3DFE" w:rsidP="00605368">
            <w:r>
              <w:t>Headteacher</w:t>
            </w:r>
          </w:p>
        </w:tc>
        <w:tc>
          <w:tcPr>
            <w:tcW w:w="2563" w:type="pct"/>
          </w:tcPr>
          <w:p w14:paraId="3EE54A88" w14:textId="657F5D1B" w:rsidR="00C3369F" w:rsidRDefault="00EA3DFE" w:rsidP="00605368">
            <w:r>
              <w:t>Acts as point of contact for media enquiries. Assist with internal communications.</w:t>
            </w:r>
          </w:p>
        </w:tc>
      </w:tr>
      <w:tr w:rsidR="00C3369F" w14:paraId="6BD1E27E" w14:textId="77777777" w:rsidTr="00EA3DFE">
        <w:tc>
          <w:tcPr>
            <w:tcW w:w="1099" w:type="pct"/>
          </w:tcPr>
          <w:p w14:paraId="5E575429" w14:textId="04869916" w:rsidR="00C3369F" w:rsidRDefault="00EA3DFE" w:rsidP="00605368">
            <w:r>
              <w:t>Teachers</w:t>
            </w:r>
          </w:p>
        </w:tc>
        <w:tc>
          <w:tcPr>
            <w:tcW w:w="1338" w:type="pct"/>
          </w:tcPr>
          <w:p w14:paraId="574495EA" w14:textId="77777777" w:rsidR="00C3369F" w:rsidRDefault="00C3369F" w:rsidP="00605368"/>
        </w:tc>
        <w:tc>
          <w:tcPr>
            <w:tcW w:w="2563" w:type="pct"/>
          </w:tcPr>
          <w:p w14:paraId="7D3816DC" w14:textId="680101AC" w:rsidR="00C3369F" w:rsidRDefault="00EA3DFE" w:rsidP="00605368">
            <w:r>
              <w:t>Maintain supervision. Ensure the safety and security of pupils. Provide information and offer reassurance. Monitor pupils’ physical and psychological welfare.</w:t>
            </w:r>
          </w:p>
        </w:tc>
      </w:tr>
      <w:tr w:rsidR="00C3369F" w14:paraId="1DBE4E1D" w14:textId="77777777" w:rsidTr="00EA3DFE">
        <w:tc>
          <w:tcPr>
            <w:tcW w:w="1099" w:type="pct"/>
          </w:tcPr>
          <w:p w14:paraId="6DEADD41" w14:textId="62E7C1A8" w:rsidR="00C3369F" w:rsidRDefault="00EA3DFE" w:rsidP="00605368">
            <w:r>
              <w:t>Site Leader</w:t>
            </w:r>
          </w:p>
        </w:tc>
        <w:tc>
          <w:tcPr>
            <w:tcW w:w="1338" w:type="pct"/>
          </w:tcPr>
          <w:p w14:paraId="6636EC97" w14:textId="53BCA1B6" w:rsidR="00C3369F" w:rsidRDefault="00885C3D" w:rsidP="00605368">
            <w:r>
              <w:t>School Office Manager</w:t>
            </w:r>
          </w:p>
        </w:tc>
        <w:tc>
          <w:tcPr>
            <w:tcW w:w="2563" w:type="pct"/>
          </w:tcPr>
          <w:p w14:paraId="00B3C79C" w14:textId="77777777" w:rsidR="00C3369F" w:rsidRDefault="00EA3DFE" w:rsidP="00605368">
            <w:r>
              <w:t>Ensure site safety at all times.</w:t>
            </w:r>
          </w:p>
          <w:p w14:paraId="641F3EEF" w14:textId="79FAE781" w:rsidR="00EA3DFE" w:rsidRDefault="00EA3DFE" w:rsidP="00605368">
            <w:r>
              <w:lastRenderedPageBreak/>
              <w:t>Provide information about site facilities/ layout as necessary. Assist with access/egress to the school.</w:t>
            </w:r>
          </w:p>
        </w:tc>
      </w:tr>
      <w:tr w:rsidR="00C3369F" w14:paraId="75590F80" w14:textId="77777777" w:rsidTr="00EA3DFE">
        <w:tc>
          <w:tcPr>
            <w:tcW w:w="1099" w:type="pct"/>
          </w:tcPr>
          <w:p w14:paraId="28C7689B" w14:textId="5C694E49" w:rsidR="00C3369F" w:rsidRDefault="00EA3DFE" w:rsidP="00605368">
            <w:r>
              <w:lastRenderedPageBreak/>
              <w:t>Liaison Officer</w:t>
            </w:r>
          </w:p>
        </w:tc>
        <w:tc>
          <w:tcPr>
            <w:tcW w:w="1338" w:type="pct"/>
          </w:tcPr>
          <w:p w14:paraId="0504D363" w14:textId="27651DF5" w:rsidR="00C3369F" w:rsidRDefault="00EA3DFE" w:rsidP="00605368">
            <w:r>
              <w:t>Headteacher</w:t>
            </w:r>
          </w:p>
        </w:tc>
        <w:tc>
          <w:tcPr>
            <w:tcW w:w="2563" w:type="pct"/>
          </w:tcPr>
          <w:p w14:paraId="252E1E9C" w14:textId="2990452A" w:rsidR="00C3369F" w:rsidRDefault="00EA3DFE" w:rsidP="00605368">
            <w:r>
              <w:t>Communicate with colleagues at the school on a regular basis and receive updates/ progress reports.</w:t>
            </w:r>
          </w:p>
        </w:tc>
      </w:tr>
    </w:tbl>
    <w:p w14:paraId="0753408E" w14:textId="73FAF70A" w:rsidR="00B74C31" w:rsidRDefault="00B74C31" w:rsidP="00605368"/>
    <w:p w14:paraId="7DE41D76" w14:textId="77777777" w:rsidR="003B526D" w:rsidRDefault="003B526D" w:rsidP="00605368"/>
    <w:p w14:paraId="71B69702" w14:textId="77CA6520" w:rsidR="00EA3DFE" w:rsidRDefault="00EA3DFE" w:rsidP="00EA3DFE">
      <w:pPr>
        <w:jc w:val="center"/>
        <w:rPr>
          <w:b/>
        </w:rPr>
      </w:pPr>
      <w:r w:rsidRPr="00EA3DFE">
        <w:rPr>
          <w:b/>
        </w:rPr>
        <w:t>Timeframe for Action</w:t>
      </w:r>
    </w:p>
    <w:p w14:paraId="2A966740" w14:textId="6703C802" w:rsidR="00EA3DFE" w:rsidRDefault="00EA3DFE" w:rsidP="00EA3DFE">
      <w:pPr>
        <w:jc w:val="center"/>
        <w:rPr>
          <w:b/>
        </w:rPr>
      </w:pPr>
    </w:p>
    <w:tbl>
      <w:tblPr>
        <w:tblStyle w:val="TableGrid"/>
        <w:tblW w:w="0" w:type="auto"/>
        <w:tblLook w:val="04A0" w:firstRow="1" w:lastRow="0" w:firstColumn="1" w:lastColumn="0" w:noHBand="0" w:noVBand="1"/>
      </w:tblPr>
      <w:tblGrid>
        <w:gridCol w:w="4248"/>
        <w:gridCol w:w="1701"/>
        <w:gridCol w:w="3067"/>
      </w:tblGrid>
      <w:tr w:rsidR="00EA3DFE" w14:paraId="230F7390" w14:textId="77777777" w:rsidTr="00EA3DFE">
        <w:tc>
          <w:tcPr>
            <w:tcW w:w="4248" w:type="dxa"/>
          </w:tcPr>
          <w:p w14:paraId="185B949C" w14:textId="4680CB40" w:rsidR="00EA3DFE" w:rsidRDefault="00EA3DFE" w:rsidP="00EA3DFE">
            <w:pPr>
              <w:jc w:val="center"/>
              <w:rPr>
                <w:b/>
              </w:rPr>
            </w:pPr>
            <w:r>
              <w:rPr>
                <w:b/>
              </w:rPr>
              <w:t>Task</w:t>
            </w:r>
          </w:p>
        </w:tc>
        <w:tc>
          <w:tcPr>
            <w:tcW w:w="1701" w:type="dxa"/>
          </w:tcPr>
          <w:p w14:paraId="0C60E962" w14:textId="06744AA8" w:rsidR="00EA3DFE" w:rsidRDefault="00EA3DFE" w:rsidP="00EA3DFE">
            <w:pPr>
              <w:jc w:val="center"/>
              <w:rPr>
                <w:b/>
              </w:rPr>
            </w:pPr>
            <w:r>
              <w:rPr>
                <w:b/>
              </w:rPr>
              <w:t>Time scale</w:t>
            </w:r>
          </w:p>
        </w:tc>
        <w:tc>
          <w:tcPr>
            <w:tcW w:w="3067" w:type="dxa"/>
          </w:tcPr>
          <w:p w14:paraId="7CE61DBA" w14:textId="14BBF321" w:rsidR="00EA3DFE" w:rsidRDefault="00EA3DFE" w:rsidP="00EA3DFE">
            <w:pPr>
              <w:jc w:val="center"/>
              <w:rPr>
                <w:b/>
              </w:rPr>
            </w:pPr>
            <w:r>
              <w:rPr>
                <w:b/>
              </w:rPr>
              <w:t>Lead person/team</w:t>
            </w:r>
          </w:p>
        </w:tc>
      </w:tr>
      <w:tr w:rsidR="00EA3DFE" w14:paraId="3C95F7AF" w14:textId="77777777" w:rsidTr="00EA3DFE">
        <w:tc>
          <w:tcPr>
            <w:tcW w:w="4248" w:type="dxa"/>
          </w:tcPr>
          <w:p w14:paraId="22D1330E" w14:textId="02D8B133" w:rsidR="00EA3DFE" w:rsidRPr="00EA3DFE" w:rsidRDefault="00EA3DFE" w:rsidP="00EA3DFE">
            <w:pPr>
              <w:jc w:val="center"/>
            </w:pPr>
            <w:r w:rsidRPr="00EA3DFE">
              <w:t xml:space="preserve">Contact headteacher, School </w:t>
            </w:r>
            <w:r w:rsidR="00885C3D">
              <w:t>Office</w:t>
            </w:r>
            <w:r w:rsidRPr="00EA3DFE">
              <w:t xml:space="preserve"> Manager with details of incident</w:t>
            </w:r>
          </w:p>
        </w:tc>
        <w:tc>
          <w:tcPr>
            <w:tcW w:w="1701" w:type="dxa"/>
          </w:tcPr>
          <w:p w14:paraId="4EA06E76" w14:textId="12653976" w:rsidR="00EA3DFE" w:rsidRPr="00EA3DFE" w:rsidRDefault="00EA3DFE" w:rsidP="00EA3DFE">
            <w:pPr>
              <w:jc w:val="center"/>
            </w:pPr>
            <w:r w:rsidRPr="00EA3DFE">
              <w:t>Immediately</w:t>
            </w:r>
          </w:p>
        </w:tc>
        <w:tc>
          <w:tcPr>
            <w:tcW w:w="3067" w:type="dxa"/>
          </w:tcPr>
          <w:p w14:paraId="7BBA7E8E" w14:textId="640E868B" w:rsidR="00EA3DFE" w:rsidRPr="00EA3DFE" w:rsidRDefault="00EA3DFE" w:rsidP="00EA3DFE">
            <w:pPr>
              <w:jc w:val="center"/>
            </w:pPr>
            <w:r w:rsidRPr="00EA3DFE">
              <w:t>Member of staff/ public who discovered the incident</w:t>
            </w:r>
          </w:p>
        </w:tc>
      </w:tr>
      <w:tr w:rsidR="00EA3DFE" w14:paraId="6149A8C2" w14:textId="77777777" w:rsidTr="00EA3DFE">
        <w:tc>
          <w:tcPr>
            <w:tcW w:w="4248" w:type="dxa"/>
          </w:tcPr>
          <w:p w14:paraId="604BD634" w14:textId="71B0282A" w:rsidR="00EA3DFE" w:rsidRPr="00EA3DFE" w:rsidRDefault="00EA3DFE" w:rsidP="00EA3DFE">
            <w:pPr>
              <w:jc w:val="center"/>
            </w:pPr>
            <w:r w:rsidRPr="00EA3DFE">
              <w:t>Obtain factual information at start of crisis</w:t>
            </w:r>
          </w:p>
        </w:tc>
        <w:tc>
          <w:tcPr>
            <w:tcW w:w="1701" w:type="dxa"/>
          </w:tcPr>
          <w:p w14:paraId="58657CBB" w14:textId="35FA7AD4" w:rsidR="00EA3DFE" w:rsidRPr="00EA3DFE" w:rsidRDefault="00EA3DFE" w:rsidP="00EA3DFE">
            <w:pPr>
              <w:jc w:val="center"/>
            </w:pPr>
            <w:r w:rsidRPr="00EA3DFE">
              <w:t>Immediately</w:t>
            </w:r>
          </w:p>
        </w:tc>
        <w:tc>
          <w:tcPr>
            <w:tcW w:w="3067" w:type="dxa"/>
          </w:tcPr>
          <w:p w14:paraId="486EE4BB" w14:textId="4794ACE5" w:rsidR="00EA3DFE" w:rsidRPr="00EA3DFE" w:rsidRDefault="00EA3DFE" w:rsidP="00EA3DFE">
            <w:pPr>
              <w:jc w:val="center"/>
            </w:pPr>
            <w:r w:rsidRPr="00EA3DFE">
              <w:t>Headteacher</w:t>
            </w:r>
          </w:p>
        </w:tc>
      </w:tr>
      <w:tr w:rsidR="00EA3DFE" w14:paraId="5239121A" w14:textId="77777777" w:rsidTr="00EA3DFE">
        <w:tc>
          <w:tcPr>
            <w:tcW w:w="4248" w:type="dxa"/>
          </w:tcPr>
          <w:p w14:paraId="61DBF79C" w14:textId="03AB934E" w:rsidR="00EA3DFE" w:rsidRPr="00EA3DFE" w:rsidRDefault="00EA3DFE" w:rsidP="00EA3DFE">
            <w:pPr>
              <w:jc w:val="center"/>
            </w:pPr>
            <w:r w:rsidRPr="00EA3DFE">
              <w:t xml:space="preserve">Contact 999, </w:t>
            </w:r>
            <w:proofErr w:type="spellStart"/>
            <w:r w:rsidRPr="00EA3DFE">
              <w:t>CofG</w:t>
            </w:r>
            <w:proofErr w:type="spellEnd"/>
            <w:r w:rsidRPr="00EA3DFE">
              <w:t>, LA Emergency Response Team</w:t>
            </w:r>
          </w:p>
        </w:tc>
        <w:tc>
          <w:tcPr>
            <w:tcW w:w="1701" w:type="dxa"/>
          </w:tcPr>
          <w:p w14:paraId="4EB71368" w14:textId="3D1FE449" w:rsidR="00EA3DFE" w:rsidRPr="00EA3DFE" w:rsidRDefault="00EA3DFE" w:rsidP="00EA3DFE">
            <w:pPr>
              <w:jc w:val="center"/>
            </w:pPr>
            <w:r w:rsidRPr="00EA3DFE">
              <w:t>Immediately</w:t>
            </w:r>
          </w:p>
        </w:tc>
        <w:tc>
          <w:tcPr>
            <w:tcW w:w="3067" w:type="dxa"/>
          </w:tcPr>
          <w:p w14:paraId="607060A9" w14:textId="7BA4A301" w:rsidR="00EA3DFE" w:rsidRPr="00EA3DFE" w:rsidRDefault="00EA3DFE" w:rsidP="00EA3DFE">
            <w:pPr>
              <w:jc w:val="center"/>
            </w:pPr>
            <w:r w:rsidRPr="00EA3DFE">
              <w:t>Headteacher/ Chair of Governors</w:t>
            </w:r>
          </w:p>
        </w:tc>
      </w:tr>
      <w:tr w:rsidR="00EA3DFE" w14:paraId="4997AF68" w14:textId="77777777" w:rsidTr="00EA3DFE">
        <w:tc>
          <w:tcPr>
            <w:tcW w:w="4248" w:type="dxa"/>
          </w:tcPr>
          <w:p w14:paraId="7278600F" w14:textId="3032B777" w:rsidR="00EA3DFE" w:rsidRPr="00EA3DFE" w:rsidRDefault="00EA3DFE" w:rsidP="00EA3DFE">
            <w:pPr>
              <w:jc w:val="center"/>
            </w:pPr>
            <w:r w:rsidRPr="00EA3DFE">
              <w:t>Establish Response Team protocol for handling information coming in and out of the school</w:t>
            </w:r>
          </w:p>
        </w:tc>
        <w:tc>
          <w:tcPr>
            <w:tcW w:w="1701" w:type="dxa"/>
          </w:tcPr>
          <w:p w14:paraId="0F0A1FE1" w14:textId="7CF27FD0" w:rsidR="00EA3DFE" w:rsidRPr="00EA3DFE" w:rsidRDefault="00EA3DFE" w:rsidP="00EA3DFE">
            <w:pPr>
              <w:jc w:val="center"/>
            </w:pPr>
            <w:r w:rsidRPr="00EA3DFE">
              <w:t>Within hours</w:t>
            </w:r>
          </w:p>
        </w:tc>
        <w:tc>
          <w:tcPr>
            <w:tcW w:w="3067" w:type="dxa"/>
          </w:tcPr>
          <w:p w14:paraId="1275BB1B" w14:textId="0D0B0D45" w:rsidR="00EA3DFE" w:rsidRPr="00EA3DFE" w:rsidRDefault="00EA3DFE" w:rsidP="00EA3DFE">
            <w:pPr>
              <w:jc w:val="center"/>
            </w:pPr>
            <w:r w:rsidRPr="00EA3DFE">
              <w:t>Headteacher/ S</w:t>
            </w:r>
            <w:r w:rsidR="00885C3D">
              <w:t>O</w:t>
            </w:r>
            <w:r w:rsidRPr="00EA3DFE">
              <w:t xml:space="preserve">M/ </w:t>
            </w:r>
            <w:proofErr w:type="spellStart"/>
            <w:r w:rsidRPr="00EA3DFE">
              <w:t>CofG</w:t>
            </w:r>
            <w:proofErr w:type="spellEnd"/>
          </w:p>
        </w:tc>
      </w:tr>
      <w:tr w:rsidR="00EA3DFE" w:rsidRPr="00250AE0" w14:paraId="655595D4" w14:textId="77777777" w:rsidTr="00EA3DFE">
        <w:tc>
          <w:tcPr>
            <w:tcW w:w="4248" w:type="dxa"/>
          </w:tcPr>
          <w:p w14:paraId="5B311640" w14:textId="143B9C01" w:rsidR="00EA3DFE" w:rsidRPr="00250AE0" w:rsidRDefault="00250AE0" w:rsidP="00EA3DFE">
            <w:pPr>
              <w:jc w:val="center"/>
            </w:pPr>
            <w:r w:rsidRPr="00250AE0">
              <w:t>Call a staff meeting to give information</w:t>
            </w:r>
          </w:p>
        </w:tc>
        <w:tc>
          <w:tcPr>
            <w:tcW w:w="1701" w:type="dxa"/>
          </w:tcPr>
          <w:p w14:paraId="052F7D8E" w14:textId="499A3998" w:rsidR="00EA3DFE" w:rsidRPr="00250AE0" w:rsidRDefault="00250AE0" w:rsidP="00EA3DFE">
            <w:pPr>
              <w:jc w:val="center"/>
            </w:pPr>
            <w:r w:rsidRPr="00250AE0">
              <w:t>Within hours</w:t>
            </w:r>
          </w:p>
        </w:tc>
        <w:tc>
          <w:tcPr>
            <w:tcW w:w="3067" w:type="dxa"/>
          </w:tcPr>
          <w:p w14:paraId="09F05E12" w14:textId="3E8CEF4D" w:rsidR="00EA3DFE" w:rsidRPr="00250AE0" w:rsidRDefault="00250AE0" w:rsidP="00EA3DFE">
            <w:pPr>
              <w:jc w:val="center"/>
            </w:pPr>
            <w:r w:rsidRPr="00250AE0">
              <w:t>Headteacher/ S</w:t>
            </w:r>
            <w:r w:rsidR="00885C3D">
              <w:t>O</w:t>
            </w:r>
            <w:r w:rsidRPr="00250AE0">
              <w:t xml:space="preserve">M/ </w:t>
            </w:r>
            <w:proofErr w:type="spellStart"/>
            <w:r w:rsidRPr="00250AE0">
              <w:t>CofG</w:t>
            </w:r>
            <w:proofErr w:type="spellEnd"/>
          </w:p>
        </w:tc>
      </w:tr>
      <w:tr w:rsidR="00EA3DFE" w:rsidRPr="00250AE0" w14:paraId="0D4F6F4E" w14:textId="77777777" w:rsidTr="00EA3DFE">
        <w:tc>
          <w:tcPr>
            <w:tcW w:w="4248" w:type="dxa"/>
          </w:tcPr>
          <w:p w14:paraId="1F61D630" w14:textId="1F63149F" w:rsidR="00EA3DFE" w:rsidRPr="00250AE0" w:rsidRDefault="00250AE0" w:rsidP="00EA3DFE">
            <w:pPr>
              <w:jc w:val="center"/>
            </w:pPr>
            <w:r w:rsidRPr="00250AE0">
              <w:t>Contact families – establish point of contact, protocol for updating parents</w:t>
            </w:r>
          </w:p>
        </w:tc>
        <w:tc>
          <w:tcPr>
            <w:tcW w:w="1701" w:type="dxa"/>
          </w:tcPr>
          <w:p w14:paraId="4E28AB82" w14:textId="77777777" w:rsidR="00EA3DFE" w:rsidRPr="00250AE0" w:rsidRDefault="00250AE0" w:rsidP="00EA3DFE">
            <w:pPr>
              <w:jc w:val="center"/>
            </w:pPr>
            <w:r w:rsidRPr="00250AE0">
              <w:t xml:space="preserve">Within hours </w:t>
            </w:r>
          </w:p>
          <w:p w14:paraId="07629FB2" w14:textId="22F5667B" w:rsidR="00250AE0" w:rsidRPr="00250AE0" w:rsidRDefault="00250AE0" w:rsidP="00EA3DFE">
            <w:pPr>
              <w:jc w:val="center"/>
            </w:pPr>
            <w:r w:rsidRPr="00250AE0">
              <w:t>Continue until all are informed</w:t>
            </w:r>
          </w:p>
        </w:tc>
        <w:tc>
          <w:tcPr>
            <w:tcW w:w="3067" w:type="dxa"/>
          </w:tcPr>
          <w:p w14:paraId="6D95223D" w14:textId="23E07D68" w:rsidR="00EA3DFE" w:rsidRPr="00250AE0" w:rsidRDefault="00885C3D" w:rsidP="00EA3DFE">
            <w:pPr>
              <w:jc w:val="center"/>
            </w:pPr>
            <w:r>
              <w:t>D</w:t>
            </w:r>
            <w:r w:rsidR="00250AE0" w:rsidRPr="00250AE0">
              <w:t>irected by S</w:t>
            </w:r>
            <w:r>
              <w:t>O</w:t>
            </w:r>
            <w:r w:rsidR="00250AE0" w:rsidRPr="00250AE0">
              <w:t>M/ Headteacher</w:t>
            </w:r>
          </w:p>
        </w:tc>
      </w:tr>
      <w:tr w:rsidR="00250AE0" w:rsidRPr="00250AE0" w14:paraId="704FAD77" w14:textId="77777777" w:rsidTr="00EA3DFE">
        <w:tc>
          <w:tcPr>
            <w:tcW w:w="4248" w:type="dxa"/>
          </w:tcPr>
          <w:p w14:paraId="0168CCB6" w14:textId="46A4CFEA" w:rsidR="00250AE0" w:rsidRPr="00250AE0" w:rsidRDefault="00250AE0" w:rsidP="00EA3DFE">
            <w:pPr>
              <w:jc w:val="center"/>
            </w:pPr>
            <w:r>
              <w:t>Inform pupils in small groups</w:t>
            </w:r>
          </w:p>
        </w:tc>
        <w:tc>
          <w:tcPr>
            <w:tcW w:w="1701" w:type="dxa"/>
          </w:tcPr>
          <w:p w14:paraId="2C820F9A" w14:textId="2D9525F4" w:rsidR="00250AE0" w:rsidRPr="00250AE0" w:rsidRDefault="00250AE0" w:rsidP="00EA3DFE">
            <w:pPr>
              <w:jc w:val="center"/>
            </w:pPr>
            <w:r>
              <w:t>Same day if practicable</w:t>
            </w:r>
          </w:p>
        </w:tc>
        <w:tc>
          <w:tcPr>
            <w:tcW w:w="3067" w:type="dxa"/>
          </w:tcPr>
          <w:p w14:paraId="149D443E" w14:textId="360E4F8B" w:rsidR="00250AE0" w:rsidRPr="00250AE0" w:rsidRDefault="00250AE0" w:rsidP="00EA3DFE">
            <w:pPr>
              <w:jc w:val="center"/>
            </w:pPr>
            <w:r>
              <w:t>Headteacher/ teachers</w:t>
            </w:r>
          </w:p>
        </w:tc>
      </w:tr>
      <w:tr w:rsidR="00250AE0" w:rsidRPr="00250AE0" w14:paraId="3484EB37" w14:textId="77777777" w:rsidTr="00EA3DFE">
        <w:tc>
          <w:tcPr>
            <w:tcW w:w="4248" w:type="dxa"/>
          </w:tcPr>
          <w:p w14:paraId="70148B7E" w14:textId="5B2285E0" w:rsidR="00250AE0" w:rsidRPr="00250AE0" w:rsidRDefault="00250AE0" w:rsidP="00EA3DFE">
            <w:pPr>
              <w:jc w:val="center"/>
            </w:pPr>
            <w:r>
              <w:t>Establish communications strategy</w:t>
            </w:r>
          </w:p>
        </w:tc>
        <w:tc>
          <w:tcPr>
            <w:tcW w:w="1701" w:type="dxa"/>
          </w:tcPr>
          <w:p w14:paraId="5F3855E3" w14:textId="3BE65BDC" w:rsidR="00250AE0" w:rsidRPr="00250AE0" w:rsidRDefault="00250AE0" w:rsidP="00EA3DFE">
            <w:pPr>
              <w:jc w:val="center"/>
            </w:pPr>
            <w:r>
              <w:t>Within hours</w:t>
            </w:r>
          </w:p>
        </w:tc>
        <w:tc>
          <w:tcPr>
            <w:tcW w:w="3067" w:type="dxa"/>
          </w:tcPr>
          <w:p w14:paraId="0F43BBB6" w14:textId="56224D15" w:rsidR="00250AE0" w:rsidRPr="00250AE0" w:rsidRDefault="00250AE0" w:rsidP="00EA3DFE">
            <w:pPr>
              <w:jc w:val="center"/>
            </w:pPr>
            <w:r>
              <w:t>Headteacher/ S</w:t>
            </w:r>
            <w:r w:rsidR="00885C3D">
              <w:t>O</w:t>
            </w:r>
            <w:r>
              <w:t xml:space="preserve">M/ </w:t>
            </w:r>
            <w:proofErr w:type="spellStart"/>
            <w:r>
              <w:t>CofG</w:t>
            </w:r>
            <w:proofErr w:type="spellEnd"/>
          </w:p>
        </w:tc>
      </w:tr>
      <w:tr w:rsidR="00250AE0" w:rsidRPr="00250AE0" w14:paraId="5993E4E1" w14:textId="77777777" w:rsidTr="00EA3DFE">
        <w:tc>
          <w:tcPr>
            <w:tcW w:w="4248" w:type="dxa"/>
          </w:tcPr>
          <w:p w14:paraId="3A163814" w14:textId="223D23BD" w:rsidR="00250AE0" w:rsidRPr="00250AE0" w:rsidRDefault="00250AE0" w:rsidP="00EA3DFE">
            <w:pPr>
              <w:jc w:val="center"/>
            </w:pPr>
            <w:r>
              <w:t>Liaison between LA and school</w:t>
            </w:r>
          </w:p>
        </w:tc>
        <w:tc>
          <w:tcPr>
            <w:tcW w:w="1701" w:type="dxa"/>
          </w:tcPr>
          <w:p w14:paraId="01722439" w14:textId="3C6236AE" w:rsidR="00250AE0" w:rsidRPr="00250AE0" w:rsidRDefault="00250AE0" w:rsidP="00EA3DFE">
            <w:pPr>
              <w:jc w:val="center"/>
            </w:pPr>
            <w:r>
              <w:t>Within hours and continuously</w:t>
            </w:r>
          </w:p>
        </w:tc>
        <w:tc>
          <w:tcPr>
            <w:tcW w:w="3067" w:type="dxa"/>
          </w:tcPr>
          <w:p w14:paraId="12E440BA" w14:textId="367EA60B" w:rsidR="00250AE0" w:rsidRPr="00250AE0" w:rsidRDefault="00250AE0" w:rsidP="00EA3DFE">
            <w:pPr>
              <w:jc w:val="center"/>
            </w:pPr>
            <w:r>
              <w:t>Headteacher/ S</w:t>
            </w:r>
            <w:r w:rsidR="00885C3D">
              <w:t>O</w:t>
            </w:r>
            <w:r>
              <w:t xml:space="preserve">M/ </w:t>
            </w:r>
            <w:proofErr w:type="spellStart"/>
            <w:r>
              <w:t>CofG</w:t>
            </w:r>
            <w:proofErr w:type="spellEnd"/>
          </w:p>
        </w:tc>
      </w:tr>
      <w:tr w:rsidR="00250AE0" w:rsidRPr="00250AE0" w14:paraId="689EF220" w14:textId="77777777" w:rsidTr="00EA3DFE">
        <w:tc>
          <w:tcPr>
            <w:tcW w:w="4248" w:type="dxa"/>
          </w:tcPr>
          <w:p w14:paraId="798CE72E" w14:textId="01FE8922" w:rsidR="00250AE0" w:rsidRPr="00250AE0" w:rsidRDefault="00250AE0" w:rsidP="00EA3DFE">
            <w:pPr>
              <w:jc w:val="center"/>
            </w:pPr>
            <w:r>
              <w:t>Debrief with all staff and agencies involved in incident – lessons learnt</w:t>
            </w:r>
          </w:p>
        </w:tc>
        <w:tc>
          <w:tcPr>
            <w:tcW w:w="1701" w:type="dxa"/>
          </w:tcPr>
          <w:p w14:paraId="2D8DCF77" w14:textId="31D63213" w:rsidR="00250AE0" w:rsidRPr="00250AE0" w:rsidRDefault="00250AE0" w:rsidP="00EA3DFE">
            <w:pPr>
              <w:jc w:val="center"/>
            </w:pPr>
            <w:r>
              <w:t xml:space="preserve">Same day if practicable </w:t>
            </w:r>
          </w:p>
        </w:tc>
        <w:tc>
          <w:tcPr>
            <w:tcW w:w="3067" w:type="dxa"/>
          </w:tcPr>
          <w:p w14:paraId="345CD688" w14:textId="3E2DA550" w:rsidR="00250AE0" w:rsidRPr="00250AE0" w:rsidRDefault="00250AE0" w:rsidP="00EA3DFE">
            <w:pPr>
              <w:jc w:val="center"/>
            </w:pPr>
            <w:r>
              <w:t>School Incident Response Team</w:t>
            </w:r>
          </w:p>
        </w:tc>
      </w:tr>
      <w:tr w:rsidR="00EA3DFE" w:rsidRPr="00250AE0" w14:paraId="7E816AEF" w14:textId="77777777" w:rsidTr="00EA3DFE">
        <w:tc>
          <w:tcPr>
            <w:tcW w:w="4248" w:type="dxa"/>
          </w:tcPr>
          <w:p w14:paraId="3B6DC19A" w14:textId="6091D8B6" w:rsidR="00EA3DFE" w:rsidRPr="00250AE0" w:rsidRDefault="00250AE0" w:rsidP="00EA3DFE">
            <w:pPr>
              <w:jc w:val="center"/>
            </w:pPr>
            <w:r>
              <w:t>Arrange a debriefing meeting for staff involved in disaster</w:t>
            </w:r>
          </w:p>
        </w:tc>
        <w:tc>
          <w:tcPr>
            <w:tcW w:w="1701" w:type="dxa"/>
          </w:tcPr>
          <w:p w14:paraId="7CA9089C" w14:textId="57138F51" w:rsidR="00EA3DFE" w:rsidRPr="00250AE0" w:rsidRDefault="00250AE0" w:rsidP="00EA3DFE">
            <w:pPr>
              <w:jc w:val="center"/>
            </w:pPr>
            <w:r>
              <w:t>Same day if practicable</w:t>
            </w:r>
          </w:p>
        </w:tc>
        <w:tc>
          <w:tcPr>
            <w:tcW w:w="3067" w:type="dxa"/>
          </w:tcPr>
          <w:p w14:paraId="7BBC3670" w14:textId="01FCF4B4" w:rsidR="00EA3DFE" w:rsidRPr="00250AE0" w:rsidRDefault="00250AE0" w:rsidP="00EA3DFE">
            <w:pPr>
              <w:jc w:val="center"/>
            </w:pPr>
            <w:r>
              <w:t>School Incident Response Team</w:t>
            </w:r>
          </w:p>
        </w:tc>
      </w:tr>
      <w:tr w:rsidR="00250AE0" w:rsidRPr="00250AE0" w14:paraId="417C269D" w14:textId="77777777" w:rsidTr="00EA3DFE">
        <w:tc>
          <w:tcPr>
            <w:tcW w:w="4248" w:type="dxa"/>
          </w:tcPr>
          <w:p w14:paraId="22B789E5" w14:textId="05435E0E" w:rsidR="00250AE0" w:rsidRDefault="00250AE0" w:rsidP="00EA3DFE">
            <w:pPr>
              <w:jc w:val="center"/>
            </w:pPr>
            <w:r>
              <w:t>Debriefing for parents/pupils involved in the disaster</w:t>
            </w:r>
          </w:p>
        </w:tc>
        <w:tc>
          <w:tcPr>
            <w:tcW w:w="1701" w:type="dxa"/>
          </w:tcPr>
          <w:p w14:paraId="7631E41D" w14:textId="46D9CA80" w:rsidR="00250AE0" w:rsidRDefault="00250AE0" w:rsidP="00EA3DFE">
            <w:pPr>
              <w:jc w:val="center"/>
            </w:pPr>
            <w:r>
              <w:t>As soon as possible, allowing for health and safety</w:t>
            </w:r>
          </w:p>
        </w:tc>
        <w:tc>
          <w:tcPr>
            <w:tcW w:w="3067" w:type="dxa"/>
          </w:tcPr>
          <w:p w14:paraId="73092923" w14:textId="0140128A" w:rsidR="00250AE0" w:rsidRDefault="00250AE0" w:rsidP="00EA3DFE">
            <w:pPr>
              <w:jc w:val="center"/>
            </w:pPr>
            <w:r>
              <w:t>School incident Response Team</w:t>
            </w:r>
          </w:p>
        </w:tc>
      </w:tr>
      <w:tr w:rsidR="00250AE0" w:rsidRPr="00250AE0" w14:paraId="7D086FD2" w14:textId="77777777" w:rsidTr="00EA3DFE">
        <w:tc>
          <w:tcPr>
            <w:tcW w:w="4248" w:type="dxa"/>
          </w:tcPr>
          <w:p w14:paraId="7AC51CBA" w14:textId="020E0AA3" w:rsidR="00250AE0" w:rsidRDefault="00250AE0" w:rsidP="00EA3DFE">
            <w:pPr>
              <w:jc w:val="center"/>
            </w:pPr>
            <w:r>
              <w:t>Implement any lessons learnt from incident</w:t>
            </w:r>
          </w:p>
        </w:tc>
        <w:tc>
          <w:tcPr>
            <w:tcW w:w="1701" w:type="dxa"/>
          </w:tcPr>
          <w:p w14:paraId="76EC10CA" w14:textId="2CED1E05" w:rsidR="00250AE0" w:rsidRDefault="00250AE0" w:rsidP="00EA3DFE">
            <w:pPr>
              <w:jc w:val="center"/>
            </w:pPr>
            <w:r>
              <w:t>As soon as possible</w:t>
            </w:r>
          </w:p>
        </w:tc>
        <w:tc>
          <w:tcPr>
            <w:tcW w:w="3067" w:type="dxa"/>
          </w:tcPr>
          <w:p w14:paraId="594D1416" w14:textId="7A5812BC" w:rsidR="00250AE0" w:rsidRDefault="00250AE0" w:rsidP="00EA3DFE">
            <w:pPr>
              <w:jc w:val="center"/>
            </w:pPr>
            <w:r>
              <w:t>School Incident Response Team</w:t>
            </w:r>
          </w:p>
        </w:tc>
      </w:tr>
    </w:tbl>
    <w:p w14:paraId="171CD2B1" w14:textId="26C17F6F" w:rsidR="00EA3DFE" w:rsidRDefault="00EA3DFE" w:rsidP="00EA3DFE">
      <w:pPr>
        <w:jc w:val="center"/>
        <w:rPr>
          <w:b/>
        </w:rPr>
      </w:pPr>
    </w:p>
    <w:p w14:paraId="382CF4BA" w14:textId="77777777" w:rsidR="00885C3D" w:rsidRDefault="00885C3D" w:rsidP="00F56FC2">
      <w:pPr>
        <w:rPr>
          <w:b/>
        </w:rPr>
      </w:pPr>
    </w:p>
    <w:p w14:paraId="5CDB8AA9" w14:textId="77777777" w:rsidR="00885C3D" w:rsidRDefault="00885C3D" w:rsidP="00F56FC2">
      <w:pPr>
        <w:rPr>
          <w:b/>
        </w:rPr>
      </w:pPr>
    </w:p>
    <w:p w14:paraId="154289B7" w14:textId="77777777" w:rsidR="00885C3D" w:rsidRDefault="00885C3D" w:rsidP="00F56FC2">
      <w:pPr>
        <w:rPr>
          <w:b/>
        </w:rPr>
      </w:pPr>
    </w:p>
    <w:p w14:paraId="74CCDC28" w14:textId="77777777" w:rsidR="00885C3D" w:rsidRDefault="00885C3D" w:rsidP="00F56FC2">
      <w:pPr>
        <w:rPr>
          <w:b/>
        </w:rPr>
      </w:pPr>
    </w:p>
    <w:p w14:paraId="577E5D45" w14:textId="77777777" w:rsidR="00885C3D" w:rsidRDefault="00885C3D" w:rsidP="00F56FC2">
      <w:pPr>
        <w:rPr>
          <w:b/>
        </w:rPr>
      </w:pPr>
    </w:p>
    <w:p w14:paraId="684289E2" w14:textId="7226D9CC" w:rsidR="00F56FC2" w:rsidRPr="00F56FC2" w:rsidRDefault="00F56FC2" w:rsidP="00F56FC2">
      <w:pPr>
        <w:rPr>
          <w:b/>
        </w:rPr>
      </w:pPr>
      <w:r w:rsidRPr="00F56FC2">
        <w:rPr>
          <w:b/>
        </w:rPr>
        <w:t>Information to be available on and off site</w:t>
      </w:r>
    </w:p>
    <w:p w14:paraId="55A63F07" w14:textId="396BBCF8" w:rsidR="00F56FC2" w:rsidRDefault="00F56FC2" w:rsidP="00F56FC2">
      <w:r>
        <w:t xml:space="preserve">The following information will be held in school and accessible to members of the School Incident Team, by means of paper documents or it is accessible via SIMS that can be accessed via a computer from another site if </w:t>
      </w:r>
      <w:r w:rsidR="00885C3D">
        <w:t xml:space="preserve">Great </w:t>
      </w:r>
      <w:proofErr w:type="spellStart"/>
      <w:r w:rsidR="00885C3D">
        <w:t>Alne</w:t>
      </w:r>
      <w:proofErr w:type="spellEnd"/>
      <w:r w:rsidR="00885C3D">
        <w:t xml:space="preserve"> Primary School</w:t>
      </w:r>
      <w:r>
        <w:t xml:space="preserve"> site is compromised:</w:t>
      </w:r>
    </w:p>
    <w:p w14:paraId="13D035FC" w14:textId="2E43D4FE" w:rsidR="00F56FC2" w:rsidRDefault="00F56FC2" w:rsidP="00F56FC2">
      <w:pPr>
        <w:pStyle w:val="ListParagraph"/>
        <w:numPr>
          <w:ilvl w:val="0"/>
          <w:numId w:val="23"/>
        </w:numPr>
      </w:pPr>
      <w:r>
        <w:t>Telephone numbers of all members of staff</w:t>
      </w:r>
    </w:p>
    <w:p w14:paraId="7B4ED17D" w14:textId="57625706" w:rsidR="00F56FC2" w:rsidRDefault="00F56FC2" w:rsidP="00F56FC2">
      <w:pPr>
        <w:pStyle w:val="ListParagraph"/>
        <w:numPr>
          <w:ilvl w:val="0"/>
          <w:numId w:val="23"/>
        </w:numPr>
      </w:pPr>
      <w:r>
        <w:t>Names of key holders</w:t>
      </w:r>
    </w:p>
    <w:p w14:paraId="72B15CD0" w14:textId="1AC17052" w:rsidR="00F56FC2" w:rsidRDefault="00F56FC2" w:rsidP="00F56FC2">
      <w:pPr>
        <w:pStyle w:val="ListParagraph"/>
        <w:numPr>
          <w:ilvl w:val="0"/>
          <w:numId w:val="23"/>
        </w:numPr>
      </w:pPr>
      <w:r>
        <w:t>Pupil Contact Information</w:t>
      </w:r>
    </w:p>
    <w:p w14:paraId="09FEA7CC" w14:textId="2A15B9EC" w:rsidR="00F56FC2" w:rsidRDefault="00F56FC2" w:rsidP="00F56FC2">
      <w:pPr>
        <w:pStyle w:val="ListParagraph"/>
        <w:numPr>
          <w:ilvl w:val="0"/>
          <w:numId w:val="23"/>
        </w:numPr>
      </w:pPr>
      <w:r>
        <w:t>Details of names, location and contact details relating to all pupils and staff off site at any time, e.g. school outings</w:t>
      </w:r>
    </w:p>
    <w:p w14:paraId="1E8A5EA4" w14:textId="16ACF451" w:rsidR="00F56FC2" w:rsidRDefault="00F56FC2" w:rsidP="00F56FC2">
      <w:pPr>
        <w:pStyle w:val="ListParagraph"/>
        <w:numPr>
          <w:ilvl w:val="0"/>
          <w:numId w:val="23"/>
        </w:numPr>
      </w:pPr>
      <w:r>
        <w:t>Significant medical information relating to pupils and staff off site on school outings at any time</w:t>
      </w:r>
    </w:p>
    <w:p w14:paraId="04258AF1" w14:textId="60E1B68F" w:rsidR="00F56FC2" w:rsidRDefault="00F56FC2" w:rsidP="00F56FC2">
      <w:pPr>
        <w:pStyle w:val="ListParagraph"/>
        <w:numPr>
          <w:ilvl w:val="0"/>
          <w:numId w:val="23"/>
        </w:numPr>
      </w:pPr>
      <w:r>
        <w:t>Telephone numbers of all Governors</w:t>
      </w:r>
    </w:p>
    <w:p w14:paraId="4E25773F" w14:textId="4D081A9D" w:rsidR="00F56FC2" w:rsidRDefault="00F56FC2" w:rsidP="00F56FC2">
      <w:pPr>
        <w:pStyle w:val="ListParagraph"/>
        <w:numPr>
          <w:ilvl w:val="0"/>
          <w:numId w:val="23"/>
        </w:numPr>
      </w:pPr>
      <w:r>
        <w:t>User names and passwords to all critical systems (ParentPay, SIMS etc)</w:t>
      </w:r>
    </w:p>
    <w:p w14:paraId="4AF1CDDB" w14:textId="36CE6EC0" w:rsidR="00F56FC2" w:rsidRDefault="00F56FC2" w:rsidP="00F56FC2">
      <w:pPr>
        <w:pStyle w:val="ListParagraph"/>
        <w:numPr>
          <w:ilvl w:val="0"/>
          <w:numId w:val="23"/>
        </w:numPr>
      </w:pPr>
      <w:r>
        <w:t>Contact list of all people, groups or organisations who visit or use the school and would need to be informed (wrap-around club, visitors)</w:t>
      </w:r>
    </w:p>
    <w:p w14:paraId="287B9644" w14:textId="761E75C5" w:rsidR="00F56FC2" w:rsidRDefault="00F56FC2" w:rsidP="00F56FC2">
      <w:pPr>
        <w:pStyle w:val="ListParagraph"/>
        <w:numPr>
          <w:ilvl w:val="0"/>
          <w:numId w:val="23"/>
        </w:numPr>
      </w:pPr>
      <w:r>
        <w:t>School’s Bank details, e.g. account number and sort code</w:t>
      </w:r>
    </w:p>
    <w:p w14:paraId="0999104A" w14:textId="3B3CB033" w:rsidR="00F56FC2" w:rsidRDefault="00F56FC2" w:rsidP="00F56FC2">
      <w:pPr>
        <w:pStyle w:val="ListParagraph"/>
        <w:numPr>
          <w:ilvl w:val="0"/>
          <w:numId w:val="23"/>
        </w:numPr>
      </w:pPr>
      <w:r>
        <w:t>Premises and site plan of the school, including critical locations, e.g. chemical store, key safe</w:t>
      </w:r>
    </w:p>
    <w:p w14:paraId="22406E4B" w14:textId="0B621EF1" w:rsidR="00F56FC2" w:rsidRDefault="00F56FC2" w:rsidP="00F56FC2">
      <w:pPr>
        <w:pStyle w:val="ListParagraph"/>
        <w:numPr>
          <w:ilvl w:val="0"/>
          <w:numId w:val="23"/>
        </w:numPr>
      </w:pPr>
      <w:r>
        <w:t>Gas, electric and water mains control positions</w:t>
      </w:r>
    </w:p>
    <w:p w14:paraId="4E49ACD6" w14:textId="1F21DB4C" w:rsidR="00F56FC2" w:rsidRDefault="00F56FC2" w:rsidP="00F56FC2">
      <w:pPr>
        <w:pStyle w:val="ListParagraph"/>
        <w:numPr>
          <w:ilvl w:val="0"/>
          <w:numId w:val="23"/>
        </w:numPr>
      </w:pPr>
      <w:r>
        <w:t>Copy of the Asbestos log</w:t>
      </w:r>
    </w:p>
    <w:p w14:paraId="70E6B55E" w14:textId="6712252E" w:rsidR="00F56FC2" w:rsidRPr="00F56FC2" w:rsidRDefault="00F56FC2" w:rsidP="00F56FC2">
      <w:pPr>
        <w:pStyle w:val="ListParagraph"/>
        <w:numPr>
          <w:ilvl w:val="0"/>
          <w:numId w:val="23"/>
        </w:numPr>
      </w:pPr>
      <w:r>
        <w:t>Computer based copy of curriculum planning, Policies (Microsoft Teams)</w:t>
      </w:r>
    </w:p>
    <w:sectPr w:rsidR="00F56FC2" w:rsidRPr="00F56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3">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6E14"/>
    <w:multiLevelType w:val="multilevel"/>
    <w:tmpl w:val="832E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50A81"/>
    <w:multiLevelType w:val="multilevel"/>
    <w:tmpl w:val="6EF4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E357F"/>
    <w:multiLevelType w:val="multilevel"/>
    <w:tmpl w:val="2A1C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81EF4"/>
    <w:multiLevelType w:val="multilevel"/>
    <w:tmpl w:val="7BB6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75AD6"/>
    <w:multiLevelType w:val="multilevel"/>
    <w:tmpl w:val="3E96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3732F3"/>
    <w:multiLevelType w:val="multilevel"/>
    <w:tmpl w:val="C868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95F1B"/>
    <w:multiLevelType w:val="multilevel"/>
    <w:tmpl w:val="989E7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82600"/>
    <w:multiLevelType w:val="multilevel"/>
    <w:tmpl w:val="0986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730F3"/>
    <w:multiLevelType w:val="multilevel"/>
    <w:tmpl w:val="1F1E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E5E52"/>
    <w:multiLevelType w:val="multilevel"/>
    <w:tmpl w:val="9708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41D84"/>
    <w:multiLevelType w:val="multilevel"/>
    <w:tmpl w:val="ECEC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73E33"/>
    <w:multiLevelType w:val="multilevel"/>
    <w:tmpl w:val="BD84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2B65BC"/>
    <w:multiLevelType w:val="multilevel"/>
    <w:tmpl w:val="362A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384FB8"/>
    <w:multiLevelType w:val="multilevel"/>
    <w:tmpl w:val="F474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67142"/>
    <w:multiLevelType w:val="multilevel"/>
    <w:tmpl w:val="6298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284FD4"/>
    <w:multiLevelType w:val="hybridMultilevel"/>
    <w:tmpl w:val="8528E23A"/>
    <w:lvl w:ilvl="0" w:tplc="7488F7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094013"/>
    <w:multiLevelType w:val="hybridMultilevel"/>
    <w:tmpl w:val="4D7A8F4A"/>
    <w:lvl w:ilvl="0" w:tplc="A90A859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8642AC4"/>
    <w:multiLevelType w:val="hybridMultilevel"/>
    <w:tmpl w:val="2488D9A6"/>
    <w:lvl w:ilvl="0" w:tplc="7488F7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340CC3"/>
    <w:multiLevelType w:val="hybridMultilevel"/>
    <w:tmpl w:val="9980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690F90"/>
    <w:multiLevelType w:val="hybridMultilevel"/>
    <w:tmpl w:val="7C5C6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03B5D2D"/>
    <w:multiLevelType w:val="hybridMultilevel"/>
    <w:tmpl w:val="BB3C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E4785A"/>
    <w:multiLevelType w:val="multilevel"/>
    <w:tmpl w:val="B228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597B08"/>
    <w:multiLevelType w:val="multilevel"/>
    <w:tmpl w:val="60D6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16"/>
  </w:num>
  <w:num w:numId="4">
    <w:abstractNumId w:val="10"/>
  </w:num>
  <w:num w:numId="5">
    <w:abstractNumId w:val="8"/>
  </w:num>
  <w:num w:numId="6">
    <w:abstractNumId w:val="12"/>
  </w:num>
  <w:num w:numId="7">
    <w:abstractNumId w:val="1"/>
  </w:num>
  <w:num w:numId="8">
    <w:abstractNumId w:val="7"/>
  </w:num>
  <w:num w:numId="9">
    <w:abstractNumId w:val="4"/>
  </w:num>
  <w:num w:numId="10">
    <w:abstractNumId w:val="9"/>
  </w:num>
  <w:num w:numId="11">
    <w:abstractNumId w:val="0"/>
  </w:num>
  <w:num w:numId="12">
    <w:abstractNumId w:val="14"/>
  </w:num>
  <w:num w:numId="13">
    <w:abstractNumId w:val="2"/>
  </w:num>
  <w:num w:numId="14">
    <w:abstractNumId w:val="13"/>
  </w:num>
  <w:num w:numId="15">
    <w:abstractNumId w:val="5"/>
  </w:num>
  <w:num w:numId="16">
    <w:abstractNumId w:val="3"/>
  </w:num>
  <w:num w:numId="17">
    <w:abstractNumId w:val="11"/>
  </w:num>
  <w:num w:numId="18">
    <w:abstractNumId w:val="22"/>
  </w:num>
  <w:num w:numId="19">
    <w:abstractNumId w:val="6"/>
  </w:num>
  <w:num w:numId="20">
    <w:abstractNumId w:val="21"/>
  </w:num>
  <w:num w:numId="21">
    <w:abstractNumId w:val="18"/>
  </w:num>
  <w:num w:numId="22">
    <w:abstractNumId w:val="17"/>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EA"/>
    <w:rsid w:val="00076838"/>
    <w:rsid w:val="00087F34"/>
    <w:rsid w:val="00131581"/>
    <w:rsid w:val="001475E6"/>
    <w:rsid w:val="001649B2"/>
    <w:rsid w:val="001F7BAE"/>
    <w:rsid w:val="00250AE0"/>
    <w:rsid w:val="002742CA"/>
    <w:rsid w:val="00294DB9"/>
    <w:rsid w:val="003743E5"/>
    <w:rsid w:val="003B526D"/>
    <w:rsid w:val="00401BE2"/>
    <w:rsid w:val="004A354A"/>
    <w:rsid w:val="004E1E40"/>
    <w:rsid w:val="004F363F"/>
    <w:rsid w:val="00605368"/>
    <w:rsid w:val="00785FEA"/>
    <w:rsid w:val="007A410C"/>
    <w:rsid w:val="007C2847"/>
    <w:rsid w:val="00885C3D"/>
    <w:rsid w:val="00943981"/>
    <w:rsid w:val="00A473AF"/>
    <w:rsid w:val="00AB11C4"/>
    <w:rsid w:val="00B50649"/>
    <w:rsid w:val="00B64C9A"/>
    <w:rsid w:val="00B74C31"/>
    <w:rsid w:val="00C17781"/>
    <w:rsid w:val="00C30A3C"/>
    <w:rsid w:val="00C3369F"/>
    <w:rsid w:val="00C47656"/>
    <w:rsid w:val="00D35438"/>
    <w:rsid w:val="00E45D3C"/>
    <w:rsid w:val="00E4795C"/>
    <w:rsid w:val="00EA3DFE"/>
    <w:rsid w:val="00F5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40FF3"/>
  <w15:chartTrackingRefBased/>
  <w15:docId w15:val="{7CDB90AD-3DF8-4AE3-B215-F86E8DE4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B11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B11C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B11C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1">
    <w:name w:val="Heading 31"/>
    <w:basedOn w:val="Normal"/>
    <w:rsid w:val="00B74C31"/>
    <w:pPr>
      <w:spacing w:after="0" w:line="240" w:lineRule="auto"/>
      <w:outlineLvl w:val="3"/>
    </w:pPr>
    <w:rPr>
      <w:rFonts w:ascii="Arial Unicode MS" w:eastAsia="Arial Unicode MS" w:hAnsi="Arial Unicode MS" w:cs="Arial Unicode MS"/>
      <w:b/>
      <w:bCs/>
      <w:sz w:val="24"/>
      <w:szCs w:val="24"/>
    </w:rPr>
  </w:style>
  <w:style w:type="paragraph" w:styleId="ListParagraph">
    <w:name w:val="List Paragraph"/>
    <w:basedOn w:val="Normal"/>
    <w:uiPriority w:val="34"/>
    <w:qFormat/>
    <w:rsid w:val="007C2847"/>
    <w:pPr>
      <w:ind w:left="720"/>
      <w:contextualSpacing/>
    </w:pPr>
  </w:style>
  <w:style w:type="character" w:customStyle="1" w:styleId="Heading1Char">
    <w:name w:val="Heading 1 Char"/>
    <w:basedOn w:val="DefaultParagraphFont"/>
    <w:link w:val="Heading1"/>
    <w:uiPriority w:val="9"/>
    <w:rsid w:val="00AB11C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B11C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B11C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B11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B11C4"/>
    <w:rPr>
      <w:i/>
      <w:iCs/>
    </w:rPr>
  </w:style>
  <w:style w:type="character" w:styleId="Strong">
    <w:name w:val="Strong"/>
    <w:basedOn w:val="DefaultParagraphFont"/>
    <w:uiPriority w:val="22"/>
    <w:qFormat/>
    <w:rsid w:val="00AB11C4"/>
    <w:rPr>
      <w:b/>
      <w:bCs/>
    </w:rPr>
  </w:style>
  <w:style w:type="table" w:styleId="TableGrid">
    <w:name w:val="Table Grid"/>
    <w:basedOn w:val="TableNormal"/>
    <w:uiPriority w:val="39"/>
    <w:rsid w:val="00C33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366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7fc6a-4ca5-4a96-afc9-8a81eb139673" xsi:nil="true"/>
    <lcf76f155ced4ddcb4097134ff3c332f xmlns="11382353-abc8-4c12-9771-5d26f0aa84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25CA77B8FF1947B7EF93C59A46FD94" ma:contentTypeVersion="12" ma:contentTypeDescription="Create a new document." ma:contentTypeScope="" ma:versionID="99e092f559744009261cd66db7b5cf6d">
  <xsd:schema xmlns:xsd="http://www.w3.org/2001/XMLSchema" xmlns:xs="http://www.w3.org/2001/XMLSchema" xmlns:p="http://schemas.microsoft.com/office/2006/metadata/properties" xmlns:ns2="11382353-abc8-4c12-9771-5d26f0aa84f5" xmlns:ns3="bb77fc6a-4ca5-4a96-afc9-8a81eb139673" targetNamespace="http://schemas.microsoft.com/office/2006/metadata/properties" ma:root="true" ma:fieldsID="d85ac38cb566f5271106f8a36ecf2de9" ns2:_="" ns3:_="">
    <xsd:import namespace="11382353-abc8-4c12-9771-5d26f0aa84f5"/>
    <xsd:import namespace="bb77fc6a-4ca5-4a96-afc9-8a81eb1396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2353-abc8-4c12-9771-5d26f0aa84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7fc6a-4ca5-4a96-afc9-8a81eb1396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2130103-861e-436d-ae68-67157ad411e4}" ma:internalName="TaxCatchAll" ma:showField="CatchAllData" ma:web="bb77fc6a-4ca5-4a96-afc9-8a81eb1396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5BD39C-9F98-4055-9C6B-7B325F0A6827}">
  <ds:schemaRefs>
    <ds:schemaRef ds:uri="http://schemas.microsoft.com/sharepoint/v3/contenttype/forms"/>
  </ds:schemaRefs>
</ds:datastoreItem>
</file>

<file path=customXml/itemProps2.xml><?xml version="1.0" encoding="utf-8"?>
<ds:datastoreItem xmlns:ds="http://schemas.openxmlformats.org/officeDocument/2006/customXml" ds:itemID="{1D7D8A1F-4B1C-4CB0-AA77-94B1AFAD9E5F}">
  <ds:schemaRefs>
    <ds:schemaRef ds:uri="http://purl.org/dc/terms/"/>
    <ds:schemaRef ds:uri="http://schemas.microsoft.com/office/2006/documentManagement/types"/>
    <ds:schemaRef ds:uri="http://purl.org/dc/dcmitype/"/>
    <ds:schemaRef ds:uri="http://www.w3.org/XML/1998/namespace"/>
    <ds:schemaRef ds:uri="11382353-abc8-4c12-9771-5d26f0aa84f5"/>
    <ds:schemaRef ds:uri="http://schemas.microsoft.com/office/2006/metadata/properties"/>
    <ds:schemaRef ds:uri="http://schemas.microsoft.com/office/infopath/2007/PartnerControls"/>
    <ds:schemaRef ds:uri="http://schemas.openxmlformats.org/package/2006/metadata/core-properties"/>
    <ds:schemaRef ds:uri="bb77fc6a-4ca5-4a96-afc9-8a81eb139673"/>
    <ds:schemaRef ds:uri="http://purl.org/dc/elements/1.1/"/>
  </ds:schemaRefs>
</ds:datastoreItem>
</file>

<file path=customXml/itemProps3.xml><?xml version="1.0" encoding="utf-8"?>
<ds:datastoreItem xmlns:ds="http://schemas.openxmlformats.org/officeDocument/2006/customXml" ds:itemID="{73191DA1-B36B-45C8-BD96-E5C776480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82353-abc8-4c12-9771-5d26f0aa84f5"/>
    <ds:schemaRef ds:uri="bb77fc6a-4ca5-4a96-afc9-8a81eb1396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1784</Words>
  <Characters>10173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SAP</dc:creator>
  <cp:keywords/>
  <dc:description/>
  <cp:lastModifiedBy>M Gavin GAP</cp:lastModifiedBy>
  <cp:revision>3</cp:revision>
  <dcterms:created xsi:type="dcterms:W3CDTF">2026-03-11T13:57:00Z</dcterms:created>
  <dcterms:modified xsi:type="dcterms:W3CDTF">2026-03-23T15:15:00Z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0x0101003225CA77B8FF1947B7EF93C59A46FD94</vt:lpwstr>
  </property>
  <property fmtid="{D5CDD505-2E9C-101B-9397-08002B2CF9AE}" pid="3" name="MediaServiceImageTags">
    <vt:lpwstr/>
  </property>
</Properties>
</file>